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0" w:rsidRPr="009D629F" w:rsidRDefault="00F85A80" w:rsidP="00F85A80">
      <w:pPr>
        <w:pStyle w:val="11"/>
        <w:shd w:val="clear" w:color="auto" w:fill="auto"/>
        <w:ind w:left="10206" w:firstLine="0"/>
      </w:pPr>
      <w:r w:rsidRPr="009D629F">
        <w:t>Приложение</w:t>
      </w:r>
    </w:p>
    <w:p w:rsidR="00F85A80" w:rsidRPr="009D629F" w:rsidRDefault="00F85A80" w:rsidP="00F85A80">
      <w:pPr>
        <w:pStyle w:val="11"/>
        <w:shd w:val="clear" w:color="auto" w:fill="auto"/>
        <w:ind w:left="10206" w:firstLine="0"/>
      </w:pPr>
      <w:r w:rsidRPr="009D629F">
        <w:t>УТВЕРЖДЕН</w:t>
      </w:r>
    </w:p>
    <w:p w:rsidR="00F85A80" w:rsidRPr="009D629F" w:rsidRDefault="00F85A80" w:rsidP="00F85A80">
      <w:pPr>
        <w:pStyle w:val="11"/>
        <w:shd w:val="clear" w:color="auto" w:fill="auto"/>
        <w:ind w:left="10206" w:firstLine="0"/>
      </w:pPr>
      <w:r w:rsidRPr="009D629F">
        <w:t>постановлением</w:t>
      </w:r>
    </w:p>
    <w:p w:rsidR="00F85A80" w:rsidRPr="009D629F" w:rsidRDefault="001646F7" w:rsidP="00F85A80">
      <w:pPr>
        <w:pStyle w:val="11"/>
        <w:shd w:val="clear" w:color="auto" w:fill="auto"/>
        <w:ind w:left="10206" w:firstLine="0"/>
      </w:pPr>
      <w:r w:rsidRPr="009D629F">
        <w:t>Покровского</w:t>
      </w:r>
      <w:r w:rsidR="00F85A80" w:rsidRPr="009D629F">
        <w:t xml:space="preserve"> сельского поселения</w:t>
      </w:r>
    </w:p>
    <w:p w:rsidR="00F85A80" w:rsidRPr="009D629F" w:rsidRDefault="00F85A80" w:rsidP="00F85A80">
      <w:pPr>
        <w:pStyle w:val="11"/>
        <w:shd w:val="clear" w:color="auto" w:fill="auto"/>
        <w:ind w:left="10206" w:firstLine="0"/>
      </w:pPr>
      <w:r w:rsidRPr="009D629F">
        <w:t>Новопокровского района</w:t>
      </w:r>
    </w:p>
    <w:p w:rsidR="00273AC3" w:rsidRDefault="00F85A80" w:rsidP="00273AC3">
      <w:pPr>
        <w:pStyle w:val="11"/>
        <w:shd w:val="clear" w:color="auto" w:fill="auto"/>
        <w:ind w:left="10206" w:firstLine="0"/>
      </w:pPr>
      <w:r w:rsidRPr="009D629F">
        <w:t xml:space="preserve">от </w:t>
      </w:r>
      <w:r w:rsidR="009D629F">
        <w:t xml:space="preserve">07.10.2021 </w:t>
      </w:r>
      <w:r w:rsidRPr="009D629F">
        <w:t>№</w:t>
      </w:r>
      <w:r w:rsidR="009D629F">
        <w:t xml:space="preserve"> 82</w:t>
      </w:r>
      <w:bookmarkStart w:id="0" w:name="bookmark4"/>
      <w:bookmarkStart w:id="1" w:name="bookmark5"/>
    </w:p>
    <w:p w:rsidR="00273AC3" w:rsidRDefault="00273AC3" w:rsidP="00791284">
      <w:pPr>
        <w:pStyle w:val="13"/>
        <w:keepNext/>
        <w:keepLines/>
        <w:shd w:val="clear" w:color="auto" w:fill="auto"/>
        <w:spacing w:after="0"/>
      </w:pPr>
    </w:p>
    <w:p w:rsidR="00F85A80" w:rsidRPr="009D629F" w:rsidRDefault="00F85A80" w:rsidP="00791284">
      <w:pPr>
        <w:pStyle w:val="13"/>
        <w:keepNext/>
        <w:keepLines/>
        <w:shd w:val="clear" w:color="auto" w:fill="auto"/>
        <w:spacing w:after="0"/>
      </w:pPr>
      <w:r w:rsidRPr="009D629F">
        <w:t>ПЛАН</w:t>
      </w:r>
      <w:bookmarkEnd w:id="0"/>
      <w:bookmarkEnd w:id="1"/>
    </w:p>
    <w:p w:rsidR="00791284" w:rsidRDefault="00F85A80" w:rsidP="00791284">
      <w:pPr>
        <w:pStyle w:val="13"/>
        <w:keepNext/>
        <w:keepLines/>
        <w:shd w:val="clear" w:color="auto" w:fill="auto"/>
        <w:spacing w:after="0"/>
      </w:pPr>
      <w:bookmarkStart w:id="2" w:name="bookmark6"/>
      <w:bookmarkStart w:id="3" w:name="bookmark7"/>
      <w:r w:rsidRPr="009D629F">
        <w:t>мероприятий по противодействию коррупции в администрации</w:t>
      </w:r>
      <w:r w:rsidRPr="009D629F">
        <w:br/>
      </w:r>
      <w:r w:rsidR="001646F7" w:rsidRPr="009D629F">
        <w:t>Покровского</w:t>
      </w:r>
      <w:r w:rsidRPr="009D629F">
        <w:t xml:space="preserve"> сельского поселения Новопокровского района</w:t>
      </w:r>
      <w:bookmarkEnd w:id="2"/>
      <w:bookmarkEnd w:id="3"/>
      <w:r w:rsidR="00791284">
        <w:t xml:space="preserve"> </w:t>
      </w:r>
    </w:p>
    <w:p w:rsidR="00F85A80" w:rsidRDefault="00791284" w:rsidP="00791284">
      <w:pPr>
        <w:pStyle w:val="13"/>
        <w:keepNext/>
        <w:keepLines/>
        <w:shd w:val="clear" w:color="auto" w:fill="auto"/>
        <w:spacing w:after="0"/>
      </w:pPr>
      <w:r>
        <w:t>за первое полугодие 2022 года</w:t>
      </w:r>
    </w:p>
    <w:p w:rsidR="00791284" w:rsidRPr="009D629F" w:rsidRDefault="00791284" w:rsidP="00791284">
      <w:pPr>
        <w:pStyle w:val="13"/>
        <w:keepNext/>
        <w:keepLines/>
        <w:shd w:val="clear" w:color="auto" w:fill="auto"/>
        <w:spacing w:after="0"/>
      </w:pPr>
    </w:p>
    <w:tbl>
      <w:tblPr>
        <w:tblOverlap w:val="never"/>
        <w:tblW w:w="14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2"/>
        <w:gridCol w:w="5311"/>
        <w:gridCol w:w="1690"/>
        <w:gridCol w:w="2006"/>
        <w:gridCol w:w="5475"/>
      </w:tblGrid>
      <w:tr w:rsidR="00F85A80" w:rsidRPr="00791284" w:rsidTr="00E94829">
        <w:trPr>
          <w:trHeight w:hRule="exact" w:val="834"/>
          <w:tblHeader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791284">
            <w:pPr>
              <w:pStyle w:val="a5"/>
              <w:shd w:val="clear" w:color="auto" w:fill="auto"/>
              <w:jc w:val="center"/>
            </w:pPr>
            <w:r w:rsidRPr="00791284">
              <w:t xml:space="preserve">№ </w:t>
            </w:r>
            <w:proofErr w:type="spellStart"/>
            <w:proofErr w:type="gramStart"/>
            <w:r w:rsidRPr="00791284">
              <w:t>п</w:t>
            </w:r>
            <w:proofErr w:type="spellEnd"/>
            <w:proofErr w:type="gramEnd"/>
            <w:r w:rsidRPr="00791284">
              <w:t>/</w:t>
            </w:r>
            <w:proofErr w:type="spellStart"/>
            <w:r w:rsidRPr="00791284">
              <w:t>п</w:t>
            </w:r>
            <w:proofErr w:type="spellEnd"/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center"/>
            </w:pPr>
            <w:r w:rsidRPr="00791284">
              <w:t>Наименование мероприятия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center"/>
            </w:pPr>
            <w:r w:rsidRPr="00791284">
              <w:t>Срок исполнения мероприятия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center"/>
            </w:pPr>
            <w:r w:rsidRPr="00791284">
              <w:t>Исполнитель мероприятия</w:t>
            </w:r>
          </w:p>
        </w:tc>
        <w:tc>
          <w:tcPr>
            <w:tcW w:w="5475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center"/>
            </w:pPr>
            <w:r w:rsidRPr="00791284">
              <w:t>Исполнение</w:t>
            </w:r>
          </w:p>
        </w:tc>
      </w:tr>
      <w:tr w:rsidR="00F85A80" w:rsidRPr="00791284" w:rsidTr="00E94829">
        <w:trPr>
          <w:trHeight w:hRule="exact" w:val="504"/>
          <w:jc w:val="center"/>
        </w:trPr>
        <w:tc>
          <w:tcPr>
            <w:tcW w:w="14994" w:type="dxa"/>
            <w:gridSpan w:val="5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tabs>
                <w:tab w:val="left" w:pos="1182"/>
              </w:tabs>
              <w:jc w:val="both"/>
            </w:pPr>
            <w:r w:rsidRPr="00791284">
              <w:t>1.</w:t>
            </w:r>
            <w:r w:rsidRPr="00791284">
              <w:tab/>
              <w:t>Оценка восприятия уровня коррупции и мониторинг коррупционных рисков</w:t>
            </w:r>
          </w:p>
        </w:tc>
      </w:tr>
      <w:tr w:rsidR="00F85A80" w:rsidRPr="00CF311B" w:rsidTr="00E94829">
        <w:trPr>
          <w:trHeight w:val="2681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both"/>
            </w:pPr>
            <w:r w:rsidRPr="00791284">
              <w:t>1.1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both"/>
            </w:pPr>
            <w:r w:rsidRPr="00791284">
              <w:t xml:space="preserve">Оценка восприятия уровня коррупции в сельском поселении, размещение результатов в средствах массовой информации и на официальном сайте администрации </w:t>
            </w:r>
            <w:r w:rsidR="001646F7" w:rsidRPr="00791284">
              <w:t>Покровского</w:t>
            </w:r>
            <w:r w:rsidRPr="00791284">
              <w:t xml:space="preserve"> сельского поселения Новопокровского района</w:t>
            </w:r>
          </w:p>
          <w:p w:rsidR="00F85A80" w:rsidRPr="00791284" w:rsidRDefault="00F85A80" w:rsidP="00F85A80">
            <w:pPr>
              <w:pStyle w:val="a5"/>
              <w:shd w:val="clear" w:color="auto" w:fill="auto"/>
              <w:jc w:val="both"/>
            </w:pPr>
            <w:r w:rsidRPr="00791284">
              <w:t>в информационно-телекоммуникационной сети «Интернет»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both"/>
            </w:pPr>
            <w:r w:rsidRPr="00791284">
              <w:t>ежегодно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both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064E3E" w:rsidRPr="007571AC" w:rsidRDefault="00064E3E" w:rsidP="00064E3E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 администрации Покровского сельского поселения Новопокровского района по итогам 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I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полугодия 2022 года проведена оценка восприятия уровня коррупции.</w:t>
            </w:r>
          </w:p>
          <w:p w:rsidR="004A7305" w:rsidRPr="007571AC" w:rsidRDefault="00064E3E" w:rsidP="00064E3E">
            <w:pPr>
              <w:jc w:val="both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Постановление администрации Покровского сельского поселения от 22.07.2013 №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62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«Об утверждении </w:t>
            </w:r>
            <w:proofErr w:type="gramStart"/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методики мониторинга восприятия уровня коррупции</w:t>
            </w:r>
            <w:proofErr w:type="gramEnd"/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в администрации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сельского поселения и методики мониторинга коррупционных рисков в администрации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сельского поселения для определения перечня должностей, в наибольшей степени подверженных риску коррупции»; </w:t>
            </w:r>
          </w:p>
          <w:p w:rsidR="00064E3E" w:rsidRPr="007571AC" w:rsidRDefault="00064E3E" w:rsidP="00064E3E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Показатели, по которым произведена оценка восприятия уровня коррупции: </w:t>
            </w:r>
          </w:p>
          <w:p w:rsidR="00064E3E" w:rsidRPr="007571AC" w:rsidRDefault="00064E3E" w:rsidP="00064E3E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1) доля респондентов, заявивших, что хотя бы раз давали взятку;</w:t>
            </w:r>
          </w:p>
          <w:p w:rsidR="00064E3E" w:rsidRPr="007571AC" w:rsidRDefault="00064E3E" w:rsidP="00064E3E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2) доля респондентов, подтвердивших, что дали взятку 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при последнем столкновении с коррупцией;</w:t>
            </w:r>
          </w:p>
          <w:p w:rsidR="00064E3E" w:rsidRPr="007571AC" w:rsidRDefault="00064E3E" w:rsidP="00064E3E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3) среднее число взяток за исследуемый период, даваемых должностным лицам администрации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сельского поселения в ходе правоотношений, не связанных с осуществлением коммерческой деятельности;</w:t>
            </w:r>
          </w:p>
          <w:p w:rsidR="00064E3E" w:rsidRPr="007571AC" w:rsidRDefault="00064E3E" w:rsidP="00064E3E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4) средний размер взятки в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сельском </w:t>
            </w:r>
            <w:proofErr w:type="gramStart"/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поселении</w:t>
            </w:r>
            <w:proofErr w:type="gramEnd"/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064E3E" w:rsidRPr="007571AC" w:rsidRDefault="00064E3E" w:rsidP="00064E3E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5) общий, за исследуемый период, объем взяток, даваемых должностным лицам администрации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сельского поселения в ходе правоотношений, не связанных с осуществлением коммерческой деятельности в рублях.</w:t>
            </w:r>
          </w:p>
          <w:p w:rsidR="00137B39" w:rsidRPr="007571AC" w:rsidRDefault="00064E3E" w:rsidP="004A7305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возле здания 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администрации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сельского поселения по адресу: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пос. Новопокровский, ул. Ленина 16</w:t>
            </w:r>
            <w:proofErr w:type="gramStart"/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А</w:t>
            </w:r>
            <w:proofErr w:type="gramEnd"/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 в М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УК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«Покровский КДЦ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» по адресу: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пос. </w:t>
            </w:r>
            <w:proofErr w:type="spellStart"/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Новопокроский</w:t>
            </w:r>
            <w:proofErr w:type="spellEnd"/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 пер. Клубный 3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и на официальном сайте администрации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сельского поселения  </w:t>
            </w:r>
            <w:hyperlink r:id="rId4" w:history="1">
              <w:r w:rsidR="004A7305" w:rsidRPr="007571AC">
                <w:rPr>
                  <w:rStyle w:val="ad"/>
                  <w:rFonts w:ascii="Times New Roman" w:hAnsi="Times New Roman" w:cs="Times New Roman"/>
                  <w:color w:val="FF0000"/>
                  <w:sz w:val="22"/>
                  <w:szCs w:val="22"/>
                </w:rPr>
                <w:t>https://admpokrovskoesp.ru/</w:t>
              </w:r>
            </w:hyperlink>
          </w:p>
          <w:p w:rsidR="004A7305" w:rsidRPr="00CF311B" w:rsidRDefault="004A7305" w:rsidP="004A730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5A80" w:rsidRPr="00791284" w:rsidTr="00E94829">
        <w:trPr>
          <w:trHeight w:val="2133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both"/>
            </w:pPr>
            <w:r w:rsidRPr="00791284">
              <w:lastRenderedPageBreak/>
              <w:t>1.2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AD1015">
            <w:pPr>
              <w:pStyle w:val="a5"/>
              <w:shd w:val="clear" w:color="auto" w:fill="auto"/>
            </w:pPr>
            <w:r w:rsidRPr="00791284">
              <w:t xml:space="preserve">Проведение мониторинга коррупционных рисков в органах местного самоуправления </w:t>
            </w:r>
            <w:r w:rsidR="001646F7" w:rsidRPr="00791284">
              <w:t>Покровского</w:t>
            </w:r>
            <w:r w:rsidRPr="00791284">
              <w:t xml:space="preserve"> сельского поселения Новопокровского района, размещение результатов в средствах массовой информации и на официальном сайте администрации </w:t>
            </w:r>
            <w:r w:rsidR="001646F7" w:rsidRPr="00791284">
              <w:t>Покровского</w:t>
            </w:r>
            <w:r w:rsidRPr="00791284">
              <w:t xml:space="preserve"> сельского поселения Новопок</w:t>
            </w:r>
            <w:r w:rsidR="00137B39" w:rsidRPr="00791284">
              <w:t>ровского района в информационно-</w:t>
            </w:r>
            <w:r w:rsidRPr="00791284">
              <w:t>телекоммуникационной сети "Интернет"</w:t>
            </w:r>
            <w:r w:rsidR="00AD1015" w:rsidRPr="00791284">
              <w:t>.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both"/>
            </w:pPr>
            <w:r w:rsidRPr="00791284">
              <w:t>ежегодно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AD1015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4A7305" w:rsidRPr="007571AC" w:rsidRDefault="004A7305" w:rsidP="004A7305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 администрации Покровского сельского поселения Новопокровского района по итогам 2022 года проведена оценка восприятия уровня коррупции.</w:t>
            </w:r>
          </w:p>
          <w:p w:rsidR="004A7305" w:rsidRPr="007571AC" w:rsidRDefault="004A7305" w:rsidP="004A7305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Постановление администрации Покровского сельского поселения от 22.07.2013 № 62 «Об утверждении </w:t>
            </w:r>
            <w:proofErr w:type="gramStart"/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методики мониторинга восприятия уровня коррупции</w:t>
            </w:r>
            <w:proofErr w:type="gramEnd"/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в администрации Покровского сельского поселения и методики мониторинга коррупционных рисков в администрации Покровского сельского поселения для определения перечня должностей, в наибольшей степени подверженных риску коррупции»; Показатели, по которым произведена оценка восприятия уровня коррупции: </w:t>
            </w:r>
          </w:p>
          <w:p w:rsidR="004A7305" w:rsidRPr="007571AC" w:rsidRDefault="004A7305" w:rsidP="004A7305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1) доля респондентов, заявивших, что хотя бы раз давали взятку;</w:t>
            </w:r>
          </w:p>
          <w:p w:rsidR="004A7305" w:rsidRPr="007571AC" w:rsidRDefault="004A7305" w:rsidP="004A7305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2) доля респондентов, подтвердивших, что дали взятку при последнем столкновении с коррупцией;</w:t>
            </w:r>
          </w:p>
          <w:p w:rsidR="004A7305" w:rsidRPr="007571AC" w:rsidRDefault="004A7305" w:rsidP="004A7305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3) среднее число взяток за исследуемый период, даваемых должностным лицам администрации </w:t>
            </w:r>
            <w:r w:rsidR="0040106D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сельского поселения в ходе правоотношений, не связанных с осуществлением коммерческой деятельности;</w:t>
            </w:r>
          </w:p>
          <w:p w:rsidR="004A7305" w:rsidRPr="007571AC" w:rsidRDefault="004A7305" w:rsidP="004A7305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4) средний размер взятки в </w:t>
            </w:r>
            <w:r w:rsidR="0040106D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сельском </w:t>
            </w:r>
            <w:proofErr w:type="gramStart"/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поселении</w:t>
            </w:r>
            <w:proofErr w:type="gramEnd"/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4A7305" w:rsidRPr="007571AC" w:rsidRDefault="004A7305" w:rsidP="004A7305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5) общий, за исследуемый период, объем взяток, даваемых должностным лицам администрации </w:t>
            </w:r>
            <w:r w:rsidR="0040106D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сельского поселения в ходе правоотношений, не связанных с осуществлением коммерческой деятельности в рублях.</w:t>
            </w:r>
          </w:p>
          <w:p w:rsidR="004A7305" w:rsidRPr="007571AC" w:rsidRDefault="004A7305" w:rsidP="004A7305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Результаты мониторинга и оценки уровня восприятия коррупции и эффективности мер и программ 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 xml:space="preserve">противодействия коррупции обнародованы путем размещения на информационном стенде </w:t>
            </w:r>
            <w:r w:rsidR="0040106D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</w:t>
            </w:r>
            <w:r w:rsidR="0040106D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зле здания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администрации </w:t>
            </w:r>
            <w:r w:rsidR="0040106D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сельского поселения по адресу: </w:t>
            </w:r>
          </w:p>
          <w:p w:rsidR="0040106D" w:rsidRPr="007571AC" w:rsidRDefault="0040106D" w:rsidP="0040106D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пос. Новопокровский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, ул. 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Ленина 16А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proofErr w:type="gramStart"/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,</w:t>
            </w:r>
            <w:proofErr w:type="gramEnd"/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в МУК «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Покровский КДЦ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» по адресу: 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пос. Новопокровский, пер. Клубный 3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и 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на официальном сайте администрации </w:t>
            </w: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Покровского</w:t>
            </w:r>
            <w:r w:rsidR="004A7305"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сельского поселения </w:t>
            </w:r>
            <w:hyperlink r:id="rId5" w:history="1">
              <w:r w:rsidRPr="007571AC">
                <w:rPr>
                  <w:rStyle w:val="ad"/>
                  <w:rFonts w:ascii="Times New Roman" w:hAnsi="Times New Roman" w:cs="Times New Roman"/>
                  <w:color w:val="FF0000"/>
                  <w:sz w:val="22"/>
                  <w:szCs w:val="22"/>
                </w:rPr>
                <w:t>https://admpokrovskoesp.ru/</w:t>
              </w:r>
            </w:hyperlink>
          </w:p>
          <w:p w:rsidR="00F85A80" w:rsidRPr="00791284" w:rsidRDefault="004A7305" w:rsidP="0040106D">
            <w:pPr>
              <w:jc w:val="both"/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(акт обнародования от 10.03.2022 № 14)</w:t>
            </w:r>
          </w:p>
        </w:tc>
      </w:tr>
      <w:tr w:rsidR="00F85A80" w:rsidRPr="00791284" w:rsidTr="00E94829">
        <w:trPr>
          <w:trHeight w:hRule="exact" w:val="284"/>
          <w:jc w:val="center"/>
        </w:trPr>
        <w:tc>
          <w:tcPr>
            <w:tcW w:w="14994" w:type="dxa"/>
            <w:gridSpan w:val="5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both"/>
            </w:pPr>
            <w:r w:rsidRPr="00791284">
              <w:lastRenderedPageBreak/>
              <w:t xml:space="preserve">2. Противодействие коррупции в администрации </w:t>
            </w:r>
            <w:r w:rsidR="001646F7" w:rsidRPr="00791284">
              <w:t>Покровского</w:t>
            </w:r>
            <w:r w:rsidRPr="00791284">
              <w:t xml:space="preserve"> сельского поселения Новопокровского района</w:t>
            </w:r>
          </w:p>
        </w:tc>
      </w:tr>
      <w:tr w:rsidR="00F85A80" w:rsidRPr="00791284" w:rsidTr="00E94829">
        <w:trPr>
          <w:trHeight w:hRule="exact" w:val="1847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both"/>
            </w:pPr>
            <w:r w:rsidRPr="00791284">
              <w:t>2.1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AD1015">
            <w:pPr>
              <w:pStyle w:val="a5"/>
              <w:shd w:val="clear" w:color="auto" w:fill="auto"/>
            </w:pPr>
            <w:r w:rsidRPr="00791284"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791284">
              <w:t>обучение</w:t>
            </w:r>
            <w:proofErr w:type="gramEnd"/>
            <w:r w:rsidRPr="00791284">
              <w:t xml:space="preserve"> по дополнительным профессиональным программам в области противодействия коррупции</w:t>
            </w:r>
            <w:r w:rsidR="00AD1015" w:rsidRPr="00791284">
              <w:t>.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jc w:val="both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AD1015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F85A80" w:rsidRPr="00791284" w:rsidRDefault="00F85A80" w:rsidP="00AD1015">
            <w:pPr>
              <w:pStyle w:val="a5"/>
              <w:shd w:val="clear" w:color="auto" w:fill="auto"/>
            </w:pPr>
            <w:r w:rsidRPr="00791284">
              <w:rPr>
                <w:spacing w:val="2"/>
              </w:rPr>
              <w:t xml:space="preserve">За истекший период </w:t>
            </w:r>
            <w:r w:rsidRPr="00791284">
              <w:t>мероприятий по профессиональному развитию в области противодействия коррупции</w:t>
            </w:r>
            <w:r w:rsidR="00987D57" w:rsidRPr="00791284">
              <w:t xml:space="preserve"> </w:t>
            </w:r>
            <w:r w:rsidRPr="00791284">
              <w:t>для муниципальных служащих, в должностные обязанности которых входит участие в противодействии коррупции не проводились</w:t>
            </w:r>
            <w:r w:rsidR="00AD1015" w:rsidRPr="00791284">
              <w:t>.</w:t>
            </w:r>
          </w:p>
        </w:tc>
      </w:tr>
      <w:tr w:rsidR="00F85A80" w:rsidRPr="00791284" w:rsidTr="00E94829">
        <w:trPr>
          <w:trHeight w:hRule="exact" w:val="1862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2.2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F85A80" w:rsidRPr="00791284" w:rsidRDefault="00F85A80" w:rsidP="00FE727C">
            <w:pPr>
              <w:pStyle w:val="a5"/>
              <w:shd w:val="clear" w:color="auto" w:fill="auto"/>
            </w:pPr>
            <w:r w:rsidRPr="00791284">
              <w:rPr>
                <w:spacing w:val="2"/>
              </w:rPr>
              <w:t xml:space="preserve">За истекший период на муниципальную службу поступил </w:t>
            </w:r>
            <w:r w:rsidR="00FE727C">
              <w:rPr>
                <w:spacing w:val="2"/>
              </w:rPr>
              <w:t>1</w:t>
            </w:r>
            <w:r w:rsidRPr="00791284">
              <w:rPr>
                <w:spacing w:val="2"/>
              </w:rPr>
              <w:t xml:space="preserve"> человек, </w:t>
            </w:r>
            <w:r w:rsidRPr="00791284">
              <w:t>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 не проводились</w:t>
            </w:r>
          </w:p>
        </w:tc>
      </w:tr>
      <w:tr w:rsidR="00F85A80" w:rsidRPr="00791284" w:rsidTr="00E94829">
        <w:trPr>
          <w:trHeight w:hRule="exact" w:val="2117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lastRenderedPageBreak/>
              <w:t>2.3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791284">
              <w:t>обучение</w:t>
            </w:r>
            <w:proofErr w:type="gramEnd"/>
            <w:r w:rsidRPr="00791284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rPr>
                <w:spacing w:val="2"/>
              </w:rPr>
              <w:t xml:space="preserve">Сотрудник, в обязанности которого входит </w:t>
            </w:r>
            <w:r w:rsidRPr="00791284">
              <w:t>участие в проведении закупок товаров, работ, услуг для обеспечения муниципальных нужд, не входит в штатное расписание. Выполняет работу по договору</w:t>
            </w:r>
            <w:r w:rsidR="00AD1015" w:rsidRPr="00791284">
              <w:t xml:space="preserve"> о возмездном пользовании</w:t>
            </w:r>
            <w:r w:rsidRPr="00791284">
              <w:t>.</w:t>
            </w:r>
          </w:p>
        </w:tc>
      </w:tr>
      <w:tr w:rsidR="00F85A80" w:rsidRPr="00791284" w:rsidTr="00E94829">
        <w:trPr>
          <w:trHeight w:val="3834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2.4</w:t>
            </w:r>
          </w:p>
          <w:p w:rsidR="00987D57" w:rsidRPr="00791284" w:rsidRDefault="00987D57" w:rsidP="00F85A80">
            <w:pPr>
              <w:pStyle w:val="a5"/>
              <w:shd w:val="clear" w:color="auto" w:fill="auto"/>
            </w:pPr>
          </w:p>
        </w:tc>
        <w:tc>
          <w:tcPr>
            <w:tcW w:w="5311" w:type="dxa"/>
            <w:shd w:val="clear" w:color="auto" w:fill="FFFFFF"/>
          </w:tcPr>
          <w:p w:rsidR="00987D57" w:rsidRPr="00791284" w:rsidRDefault="00F85A80" w:rsidP="00F85A80">
            <w:pPr>
              <w:pStyle w:val="a5"/>
              <w:shd w:val="clear" w:color="auto" w:fill="auto"/>
            </w:pPr>
            <w:r w:rsidRPr="00791284"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987D57" w:rsidRPr="007571AC" w:rsidRDefault="00987D57" w:rsidP="00AD1015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Кол-во граждан претендующих</w:t>
            </w:r>
            <w:r w:rsidRPr="007571AC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</w:rPr>
              <w:t xml:space="preserve"> на замещение до</w:t>
            </w:r>
            <w:r w:rsidR="00AD1015" w:rsidRPr="007571AC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</w:rPr>
              <w:t xml:space="preserve">лжностей муниципальной службы, </w:t>
            </w:r>
            <w:r w:rsidRPr="007571AC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</w:rPr>
              <w:t xml:space="preserve">в отношении которых проанализированы сведения о своих доходах, расходах, об имуществе и обязательствах имущественного характера – </w:t>
            </w:r>
            <w:r w:rsidR="00CF311B" w:rsidRPr="007571AC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</w:rPr>
              <w:t>1</w:t>
            </w:r>
          </w:p>
          <w:p w:rsidR="00987D57" w:rsidRPr="007571AC" w:rsidRDefault="00987D57" w:rsidP="00AD1015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Кол-во муниципальных </w:t>
            </w:r>
            <w:proofErr w:type="gramStart"/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служащих</w:t>
            </w:r>
            <w:proofErr w:type="gramEnd"/>
            <w:r w:rsidRPr="007571AC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</w:rPr>
              <w:t xml:space="preserve"> в отношении которых проанализированы сведения о своих доходах, расходах, об имуществе и обязательствах имущественного характера – </w:t>
            </w:r>
            <w:r w:rsidR="00FE727C" w:rsidRPr="007571AC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</w:rPr>
              <w:t>7</w:t>
            </w:r>
          </w:p>
          <w:p w:rsidR="00987D57" w:rsidRPr="007571AC" w:rsidRDefault="00987D57" w:rsidP="00AD1015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  <w:r w:rsidRPr="007571AC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</w:rPr>
              <w:t xml:space="preserve">Кол-во руководителей подведомственных организаций, в отношении которых проанализированы сведения о своих доходах, расходах, об имуществе и обязательствах имущественного характера – </w:t>
            </w:r>
            <w:r w:rsidR="00FE727C" w:rsidRPr="007571AC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</w:rPr>
              <w:t>3</w:t>
            </w:r>
          </w:p>
          <w:p w:rsidR="00F85A80" w:rsidRPr="00791284" w:rsidRDefault="00987D57" w:rsidP="00AD1015">
            <w:pPr>
              <w:pStyle w:val="a5"/>
              <w:shd w:val="clear" w:color="auto" w:fill="auto"/>
            </w:pPr>
            <w:r w:rsidRPr="007571AC">
              <w:rPr>
                <w:color w:val="FF0000"/>
                <w:spacing w:val="2"/>
                <w:lang w:eastAsia="ru-RU"/>
              </w:rPr>
              <w:t>Итоги проведения анализа – фактов предоставления неполных сведений не выявлено</w:t>
            </w:r>
          </w:p>
        </w:tc>
      </w:tr>
      <w:tr w:rsidR="00F85A80" w:rsidRPr="00791284" w:rsidTr="00E94829">
        <w:trPr>
          <w:trHeight w:val="1566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2.5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F85A80" w:rsidRPr="00791284" w:rsidRDefault="00987D57" w:rsidP="00B4732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7912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проводились</w:t>
            </w:r>
          </w:p>
        </w:tc>
      </w:tr>
      <w:tr w:rsidR="00F85A80" w:rsidRPr="00791284" w:rsidTr="007571AC">
        <w:trPr>
          <w:trHeight w:hRule="exact" w:val="7979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lastRenderedPageBreak/>
              <w:t>2.6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7571AC" w:rsidRPr="007571AC" w:rsidRDefault="007571AC" w:rsidP="007571AC">
            <w:pPr>
              <w:pStyle w:val="ConsPlusTitle"/>
              <w:widowControl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7571AC">
              <w:rPr>
                <w:b w:val="0"/>
                <w:color w:val="FF0000"/>
                <w:spacing w:val="2"/>
                <w:sz w:val="22"/>
                <w:szCs w:val="22"/>
              </w:rPr>
              <w:t xml:space="preserve">Порядок уведомления </w:t>
            </w:r>
            <w:r w:rsidRPr="007571AC">
              <w:rPr>
                <w:b w:val="0"/>
                <w:color w:val="FF0000"/>
                <w:sz w:val="22"/>
                <w:szCs w:val="22"/>
              </w:rPr>
              <w:t>представителя нанимателя (работодателя) о фактах обращения в целях склонения муниципального служащего администрации Покровского сельского поселения к совершению коррупционных правонарушений утвержден постановлением администрации Покровского сельского поселения от 13.09.2010 № 38.</w:t>
            </w:r>
          </w:p>
          <w:p w:rsidR="007571AC" w:rsidRPr="007571AC" w:rsidRDefault="007571AC" w:rsidP="007571AC">
            <w:pPr>
              <w:pStyle w:val="ConsPlusTitle"/>
              <w:widowControl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7571AC">
              <w:rPr>
                <w:b w:val="0"/>
                <w:color w:val="FF0000"/>
                <w:sz w:val="22"/>
                <w:szCs w:val="22"/>
              </w:rPr>
              <w:t>Журнал регистрации уведомлений представителя нанимателя (работодателя) о фактах обращения в целях склонения к совершению коррупционных правонарушений имеется.</w:t>
            </w:r>
          </w:p>
          <w:p w:rsidR="007571AC" w:rsidRPr="007571AC" w:rsidRDefault="007571AC" w:rsidP="007571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</w:rPr>
            </w:pPr>
            <w:r w:rsidRPr="007571AC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</w:rPr>
              <w:t>В 2022 году уведомлений муниципальных служащих о факте обращения в целях склонения к совершению коррупционных правонарушений не поступало.</w:t>
            </w:r>
          </w:p>
          <w:p w:rsidR="007571AC" w:rsidRPr="007571AC" w:rsidRDefault="007571AC" w:rsidP="007571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</w:rPr>
            </w:pPr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Положения </w:t>
            </w:r>
            <w:proofErr w:type="spellStart"/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антикоррупционного</w:t>
            </w:r>
            <w:proofErr w:type="spellEnd"/>
            <w:r w:rsidRPr="007571A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законодательства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служащих путем проведения тематических совещаний.</w:t>
            </w:r>
          </w:p>
          <w:p w:rsidR="00F85A80" w:rsidRPr="00791284" w:rsidRDefault="00F85A80" w:rsidP="000A6F5C">
            <w:pPr>
              <w:pStyle w:val="a5"/>
              <w:shd w:val="clear" w:color="auto" w:fill="auto"/>
            </w:pPr>
          </w:p>
        </w:tc>
      </w:tr>
      <w:tr w:rsidR="00F85A80" w:rsidRPr="00791284" w:rsidTr="007571AC">
        <w:trPr>
          <w:trHeight w:hRule="exact" w:val="5711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lastRenderedPageBreak/>
              <w:t>2.7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F85A80" w:rsidRDefault="007571AC" w:rsidP="007F4F02">
            <w:pPr>
              <w:pStyle w:val="a5"/>
              <w:shd w:val="clear" w:color="auto" w:fill="auto"/>
              <w:rPr>
                <w:color w:val="FF0000"/>
              </w:rPr>
            </w:pPr>
            <w:r w:rsidRPr="007571AC">
              <w:rPr>
                <w:color w:val="FF0000"/>
              </w:rPr>
              <w:t xml:space="preserve">Порядок </w:t>
            </w:r>
            <w:r w:rsidRPr="007571AC">
              <w:rPr>
                <w:color w:val="FF0000"/>
                <w:spacing w:val="2"/>
                <w:lang w:eastAsia="ru-RU"/>
              </w:rPr>
              <w:t>уведомления представителя нанимателя (работодателя) о выполнении иной оплачиваемой работы муниципальным служащим</w:t>
            </w:r>
            <w:r w:rsidRPr="007571AC">
              <w:rPr>
                <w:color w:val="FF0000"/>
              </w:rPr>
              <w:t xml:space="preserve"> утвержден</w:t>
            </w:r>
            <w:r>
              <w:t xml:space="preserve"> </w:t>
            </w:r>
            <w:r>
              <w:rPr>
                <w:color w:val="FF0000"/>
              </w:rPr>
              <w:t>п</w:t>
            </w:r>
            <w:r w:rsidR="00BB7F1D" w:rsidRPr="00BB7F1D">
              <w:rPr>
                <w:color w:val="FF0000"/>
              </w:rPr>
              <w:t>остановление</w:t>
            </w:r>
            <w:r>
              <w:rPr>
                <w:color w:val="FF0000"/>
              </w:rPr>
              <w:t>м</w:t>
            </w:r>
            <w:r w:rsidR="00BB7F1D" w:rsidRPr="00BB7F1D">
              <w:rPr>
                <w:color w:val="FF0000"/>
              </w:rPr>
              <w:t xml:space="preserve"> от 15.07.2013г. №56 "Об утверждении порядка уведомления муниципальными служащими администрации Покровского сельского поселения Новопокровского района представителя нанимателя о намерении выполнять иную оплачиваемую работу»</w:t>
            </w:r>
          </w:p>
          <w:p w:rsidR="007571AC" w:rsidRPr="005B30C6" w:rsidRDefault="007571AC" w:rsidP="007571AC">
            <w:pPr>
              <w:widowControl/>
              <w:shd w:val="clear" w:color="auto" w:fill="FFFFFF"/>
              <w:tabs>
                <w:tab w:val="left" w:pos="9639"/>
                <w:tab w:val="left" w:pos="9781"/>
              </w:tabs>
              <w:ind w:right="45"/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  <w:lang w:bidi="ar-SA"/>
              </w:rPr>
            </w:pPr>
            <w:r w:rsidRPr="007571AC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  <w:lang w:bidi="ar-SA"/>
              </w:rPr>
              <w:t>В первом полугодии 2022 года уведомлени</w:t>
            </w:r>
            <w:r w:rsidRPr="005B30C6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  <w:lang w:bidi="ar-SA"/>
              </w:rPr>
              <w:t>й</w:t>
            </w:r>
            <w:r w:rsidRPr="007571AC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  <w:lang w:bidi="ar-SA"/>
              </w:rPr>
              <w:t xml:space="preserve"> от муниципальных служащих представителю нанимателя (работодателя) о выполнении иной оплачиваемой работы</w:t>
            </w:r>
            <w:proofErr w:type="gramStart"/>
            <w:r w:rsidRPr="007571AC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  <w:lang w:bidi="ar-SA"/>
              </w:rPr>
              <w:t>.</w:t>
            </w:r>
            <w:proofErr w:type="gramEnd"/>
            <w:r w:rsidRPr="005B30C6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5B30C6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  <w:lang w:bidi="ar-SA"/>
              </w:rPr>
              <w:t>н</w:t>
            </w:r>
            <w:proofErr w:type="gramEnd"/>
            <w:r w:rsidRPr="005B30C6"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  <w:lang w:bidi="ar-SA"/>
              </w:rPr>
              <w:t>е поступало.</w:t>
            </w:r>
          </w:p>
          <w:p w:rsidR="00E17B0C" w:rsidRPr="005B30C6" w:rsidRDefault="007571AC" w:rsidP="007571AC">
            <w:pPr>
              <w:widowControl/>
              <w:shd w:val="clear" w:color="auto" w:fill="FFFFFF"/>
              <w:tabs>
                <w:tab w:val="left" w:pos="9639"/>
                <w:tab w:val="left" w:pos="9781"/>
              </w:tabs>
              <w:ind w:right="45"/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2"/>
                <w:szCs w:val="22"/>
                <w:lang w:bidi="ar-SA"/>
              </w:rPr>
            </w:pPr>
            <w:r w:rsidRPr="007571AC"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 w:bidi="ar-SA"/>
              </w:rPr>
              <w:t xml:space="preserve">Журнал регистрации уведомлений </w:t>
            </w:r>
            <w:proofErr w:type="spellStart"/>
            <w:r w:rsidRPr="007571AC"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 w:bidi="ar-SA"/>
              </w:rPr>
              <w:t>муниципальными</w:t>
            </w:r>
            <w:r w:rsidRPr="005B30C6"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</w:rPr>
              <w:t>служащими</w:t>
            </w:r>
            <w:proofErr w:type="spellEnd"/>
            <w:r w:rsidRPr="005B30C6"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</w:rPr>
              <w:t xml:space="preserve"> администрации </w:t>
            </w:r>
            <w:r w:rsidR="005B30C6"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5B30C6"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</w:rPr>
              <w:t xml:space="preserve"> сельского поселения Новопокровского района представителя нанимателя о намерении выполнять иную оплачиваемую работу – имеется</w:t>
            </w:r>
            <w:r w:rsidR="00E17B0C"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  <w:p w:rsidR="00CF311B" w:rsidRPr="00791284" w:rsidRDefault="00CF311B" w:rsidP="007571AC">
            <w:pPr>
              <w:pStyle w:val="a5"/>
              <w:shd w:val="clear" w:color="auto" w:fill="auto"/>
            </w:pPr>
          </w:p>
        </w:tc>
      </w:tr>
      <w:tr w:rsidR="00F85A80" w:rsidRPr="00791284" w:rsidTr="00E94829">
        <w:trPr>
          <w:trHeight w:val="2417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2.8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DA04B9" w:rsidRPr="005B30C6" w:rsidRDefault="005B30C6" w:rsidP="00DA04B9">
            <w:pPr>
              <w:rPr>
                <w:rFonts w:ascii="Times New Roman" w:eastAsia="Times New Roman" w:hAnsi="Times New Roman"/>
                <w:color w:val="FF0000"/>
              </w:rPr>
            </w:pPr>
            <w:proofErr w:type="gramStart"/>
            <w:r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Положение о сообщении лицами, замещающими муниципальные должности, муниципальными служащими администрации </w:t>
            </w:r>
            <w:proofErr w:type="spellStart"/>
            <w:r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Горькобалковского</w:t>
            </w:r>
            <w:proofErr w:type="spellEnd"/>
            <w:r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утверждено п</w:t>
            </w:r>
            <w:r w:rsidR="00DA04B9"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остановление</w:t>
            </w:r>
            <w:r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м от 06.06.2021</w:t>
            </w:r>
            <w:r w:rsidR="00DA04B9"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        </w:t>
            </w:r>
            <w:r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lastRenderedPageBreak/>
              <w:t xml:space="preserve">№ 82 </w:t>
            </w:r>
            <w:r w:rsidR="00DA04B9"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«О порядке сообщения отдельными категориями</w:t>
            </w:r>
            <w:proofErr w:type="gramEnd"/>
            <w:r w:rsidR="00DA04B9"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лиц о получении подарка</w:t>
            </w:r>
          </w:p>
          <w:p w:rsidR="00DA04B9" w:rsidRPr="005B30C6" w:rsidRDefault="00DA04B9" w:rsidP="00DA04B9">
            <w:pPr>
              <w:rPr>
                <w:rFonts w:ascii="Times New Roman" w:eastAsia="Times New Roman" w:hAnsi="Times New Roman"/>
                <w:color w:val="FF0000"/>
              </w:rPr>
            </w:pPr>
            <w:r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      </w:r>
            <w:proofErr w:type="gramStart"/>
            <w:r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с</w:t>
            </w:r>
            <w:proofErr w:type="gramEnd"/>
          </w:p>
          <w:p w:rsidR="00DA04B9" w:rsidRPr="005B30C6" w:rsidRDefault="00DA04B9" w:rsidP="00DA04B9">
            <w:pPr>
              <w:rPr>
                <w:rFonts w:ascii="Times New Roman" w:eastAsia="Times New Roman" w:hAnsi="Times New Roman"/>
                <w:color w:val="FF0000"/>
              </w:rPr>
            </w:pPr>
            <w:r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  исполнением ими служебных (должностных) обязанностей, сдачи и оценки подарка, реализации (выкупа) и зачисления средств,</w:t>
            </w:r>
          </w:p>
          <w:p w:rsidR="00DA04B9" w:rsidRPr="005B30C6" w:rsidRDefault="00DA04B9" w:rsidP="00DA04B9">
            <w:pPr>
              <w:rPr>
                <w:rFonts w:ascii="Times New Roman" w:eastAsia="Times New Roman" w:hAnsi="Times New Roman"/>
                <w:color w:val="FF0000"/>
              </w:rPr>
            </w:pPr>
            <w:proofErr w:type="gramStart"/>
            <w:r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вырученных</w:t>
            </w:r>
            <w:proofErr w:type="gramEnd"/>
            <w:r w:rsidRPr="005B30C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от его реализации  в администрации </w:t>
            </w:r>
          </w:p>
          <w:p w:rsidR="00E17B0C" w:rsidRPr="005B30C6" w:rsidRDefault="00DA04B9" w:rsidP="00DA04B9">
            <w:pPr>
              <w:pStyle w:val="a5"/>
              <w:shd w:val="clear" w:color="auto" w:fill="auto"/>
              <w:rPr>
                <w:color w:val="FF0000"/>
                <w:lang w:eastAsia="ru-RU"/>
              </w:rPr>
            </w:pPr>
            <w:r w:rsidRPr="005B30C6">
              <w:rPr>
                <w:color w:val="FF0000"/>
                <w:lang w:eastAsia="ru-RU"/>
              </w:rPr>
              <w:t>Покровского сел</w:t>
            </w:r>
            <w:r w:rsidR="005B30C6" w:rsidRPr="005B30C6">
              <w:rPr>
                <w:color w:val="FF0000"/>
                <w:lang w:eastAsia="ru-RU"/>
              </w:rPr>
              <w:t xml:space="preserve">ьского поселения» </w:t>
            </w:r>
          </w:p>
          <w:p w:rsidR="005B30C6" w:rsidRPr="005B30C6" w:rsidRDefault="005B30C6" w:rsidP="00DA04B9">
            <w:pPr>
              <w:pStyle w:val="a5"/>
              <w:shd w:val="clear" w:color="auto" w:fill="auto"/>
              <w:rPr>
                <w:color w:val="FF0000"/>
                <w:lang w:eastAsia="ru-RU"/>
              </w:rPr>
            </w:pPr>
            <w:r w:rsidRPr="005B30C6">
              <w:rPr>
                <w:color w:val="FF0000"/>
                <w:lang w:eastAsia="ru-RU"/>
              </w:rPr>
              <w:t>журнал регистрации уведомлений о получении подарка имеется в наличии;</w:t>
            </w:r>
          </w:p>
          <w:p w:rsidR="00E17B0C" w:rsidRPr="005B30C6" w:rsidRDefault="005B30C6" w:rsidP="00DA04B9">
            <w:pPr>
              <w:pStyle w:val="a5"/>
              <w:shd w:val="clear" w:color="auto" w:fill="auto"/>
              <w:rPr>
                <w:lang w:eastAsia="ru-RU"/>
              </w:rPr>
            </w:pPr>
            <w:r w:rsidRPr="005B30C6">
              <w:rPr>
                <w:color w:val="FF0000"/>
                <w:lang w:eastAsia="ru-RU"/>
              </w:rPr>
              <w:t>В первом полугодии 2022 года у</w:t>
            </w:r>
            <w:r w:rsidR="00E17B0C" w:rsidRPr="005B30C6">
              <w:rPr>
                <w:color w:val="FF0000"/>
                <w:lang w:eastAsia="ru-RU"/>
              </w:rPr>
              <w:t>ведомлений о получении муниципальными служащими подарков в связи с их должностным положением или исполнением ими должностных обязанностей не поступало</w:t>
            </w:r>
          </w:p>
        </w:tc>
      </w:tr>
      <w:tr w:rsidR="00F85A80" w:rsidRPr="00791284" w:rsidTr="00E94829">
        <w:trPr>
          <w:trHeight w:val="1518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lastRenderedPageBreak/>
              <w:t>2.9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F85A80" w:rsidRPr="00791284" w:rsidRDefault="00FC5931" w:rsidP="00FC5931">
            <w:pPr>
              <w:pStyle w:val="a5"/>
              <w:shd w:val="clear" w:color="auto" w:fill="auto"/>
              <w:rPr>
                <w:i/>
              </w:rPr>
            </w:pPr>
            <w:r w:rsidRPr="00791284">
              <w:t>НПА находится в разработке</w:t>
            </w:r>
          </w:p>
        </w:tc>
      </w:tr>
      <w:tr w:rsidR="00F85A80" w:rsidRPr="00791284" w:rsidTr="00E94829">
        <w:trPr>
          <w:trHeight w:val="999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2.10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5B30C6" w:rsidRPr="005B30C6" w:rsidRDefault="005B30C6" w:rsidP="005B30C6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Постановление от 0</w:t>
            </w: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.0</w:t>
            </w: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.2018 №</w:t>
            </w: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38</w:t>
            </w: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«Об утверждении Порядка получения муниципальными служащими, замещающими должности муниципальной </w:t>
            </w:r>
          </w:p>
          <w:p w:rsidR="005B30C6" w:rsidRPr="005B30C6" w:rsidRDefault="005B30C6" w:rsidP="005B30C6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службы в администрации </w:t>
            </w: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Покровского</w:t>
            </w: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сельского </w:t>
            </w:r>
          </w:p>
          <w:p w:rsidR="005B30C6" w:rsidRPr="005B30C6" w:rsidRDefault="005B30C6" w:rsidP="005B30C6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поселения Новопокровского района, разрешения </w:t>
            </w:r>
          </w:p>
          <w:p w:rsidR="005B30C6" w:rsidRPr="005B30C6" w:rsidRDefault="005B30C6" w:rsidP="005B30C6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представителя нанимателя на участие на </w:t>
            </w:r>
            <w:proofErr w:type="gramStart"/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безвозмездной</w:t>
            </w:r>
            <w:proofErr w:type="gramEnd"/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  <w:p w:rsidR="005B30C6" w:rsidRPr="005B30C6" w:rsidRDefault="005B30C6" w:rsidP="005B30C6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основе в управлении некоммерческими организациями</w:t>
            </w:r>
          </w:p>
          <w:p w:rsidR="005B30C6" w:rsidRPr="005B30C6" w:rsidRDefault="005B30C6" w:rsidP="005B30C6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(кроме политических партий) в качестве </w:t>
            </w:r>
          </w:p>
          <w:p w:rsidR="005B30C6" w:rsidRPr="005B30C6" w:rsidRDefault="005B30C6" w:rsidP="005B30C6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единоличного исполнительного органа или вхождения </w:t>
            </w:r>
          </w:p>
          <w:p w:rsidR="005B30C6" w:rsidRPr="005B30C6" w:rsidRDefault="005B30C6" w:rsidP="005B30C6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 состав их коллегиальных органов управления»</w:t>
            </w:r>
          </w:p>
          <w:p w:rsidR="00C3644B" w:rsidRPr="00791284" w:rsidRDefault="005B30C6" w:rsidP="005B30C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 первом полугодии 2022 года муниципальных </w:t>
            </w:r>
            <w:r w:rsidRPr="005B30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служащих, участвующих в управлении коммерческими и некоммерческими организациями нет</w:t>
            </w:r>
          </w:p>
        </w:tc>
      </w:tr>
      <w:tr w:rsidR="00F85A80" w:rsidRPr="00791284" w:rsidTr="00E94829">
        <w:trPr>
          <w:trHeight w:val="999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lastRenderedPageBreak/>
              <w:t>2.11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</w:t>
            </w:r>
            <w:proofErr w:type="spellStart"/>
            <w:r w:rsidRPr="00791284">
              <w:t>антикоррупционного</w:t>
            </w:r>
            <w:proofErr w:type="spellEnd"/>
            <w:r w:rsidRPr="00791284">
              <w:t xml:space="preserve"> поведения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025A71" w:rsidRPr="00791284" w:rsidRDefault="00025A71" w:rsidP="00025A71">
            <w:pPr>
              <w:pStyle w:val="a5"/>
              <w:shd w:val="clear" w:color="auto" w:fill="auto"/>
              <w:rPr>
                <w:b/>
              </w:rPr>
            </w:pPr>
            <w:r w:rsidRPr="00791284">
              <w:t>Проводились совещания с муниципальными служащими администрации и руководителями муниципальных учреждений Покровского сельского поселения                       по следующим вопросам:</w:t>
            </w:r>
          </w:p>
          <w:p w:rsidR="00BC7A83" w:rsidRDefault="00BC7A83" w:rsidP="00BC7A83">
            <w:pPr>
              <w:pStyle w:val="a5"/>
              <w:shd w:val="clear" w:color="auto" w:fill="auto"/>
              <w:rPr>
                <w:shd w:val="clear" w:color="auto" w:fill="FFFFFF"/>
              </w:rPr>
            </w:pPr>
          </w:p>
          <w:p w:rsidR="00BC7A83" w:rsidRPr="00791284" w:rsidRDefault="00BC7A83" w:rsidP="00BC7A83">
            <w:pPr>
              <w:pStyle w:val="a5"/>
              <w:shd w:val="clear" w:color="auto" w:fill="auto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11.02</w:t>
            </w:r>
            <w:r w:rsidRPr="00791284">
              <w:rPr>
                <w:shd w:val="clear" w:color="auto" w:fill="FFFFFF"/>
              </w:rPr>
              <w:t>.202</w:t>
            </w:r>
            <w:r>
              <w:rPr>
                <w:shd w:val="clear" w:color="auto" w:fill="FFFFFF"/>
              </w:rPr>
              <w:t>2</w:t>
            </w:r>
            <w:r w:rsidRPr="00791284">
              <w:rPr>
                <w:shd w:val="clear" w:color="auto" w:fill="FFFFFF"/>
              </w:rPr>
              <w:t xml:space="preserve"> - </w:t>
            </w:r>
            <w:r w:rsidRPr="00791284">
              <w:rPr>
                <w:rFonts w:ascii="Arial" w:hAnsi="Arial" w:cs="Arial"/>
                <w:color w:val="262626"/>
                <w:shd w:val="clear" w:color="auto" w:fill="FFFFFF"/>
              </w:rPr>
              <w:t> </w:t>
            </w:r>
            <w:r w:rsidRPr="00791284">
              <w:rPr>
                <w:shd w:val="clear" w:color="auto" w:fill="FFFFFF"/>
              </w:rPr>
              <w:t>О внесении изменений в законодательство Российской Федерации</w:t>
            </w:r>
          </w:p>
          <w:p w:rsidR="00BC7A83" w:rsidRDefault="00BC7A83" w:rsidP="00BC7A83">
            <w:pPr>
              <w:pStyle w:val="a5"/>
              <w:shd w:val="clear" w:color="auto" w:fill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(Присутствовало 9</w:t>
            </w:r>
            <w:r w:rsidRPr="00791284">
              <w:rPr>
                <w:shd w:val="clear" w:color="auto" w:fill="FFFFFF"/>
              </w:rPr>
              <w:t xml:space="preserve"> человек);</w:t>
            </w:r>
          </w:p>
          <w:p w:rsidR="00BC7A83" w:rsidRDefault="00BC7A83" w:rsidP="00BC7A83">
            <w:pPr>
              <w:pStyle w:val="a5"/>
              <w:shd w:val="clear" w:color="auto" w:fill="auto"/>
              <w:rPr>
                <w:shd w:val="clear" w:color="auto" w:fill="FFFFFF"/>
              </w:rPr>
            </w:pPr>
          </w:p>
          <w:p w:rsidR="00BC7A83" w:rsidRPr="00791284" w:rsidRDefault="00BC7A83" w:rsidP="00BC7A83">
            <w:pPr>
              <w:pStyle w:val="a5"/>
              <w:shd w:val="clear" w:color="auto" w:fill="auto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04.04</w:t>
            </w:r>
            <w:r w:rsidRPr="00791284">
              <w:rPr>
                <w:shd w:val="clear" w:color="auto" w:fill="FFFFFF"/>
              </w:rPr>
              <w:t>.2021</w:t>
            </w:r>
            <w:r>
              <w:rPr>
                <w:shd w:val="clear" w:color="auto" w:fill="FFFFFF"/>
              </w:rPr>
              <w:t>2</w:t>
            </w:r>
            <w:r w:rsidRPr="00791284">
              <w:rPr>
                <w:shd w:val="clear" w:color="auto" w:fill="FFFFFF"/>
              </w:rPr>
              <w:t xml:space="preserve"> - О Порядке работы с обращениями;</w:t>
            </w:r>
          </w:p>
          <w:p w:rsidR="00BC7A83" w:rsidRPr="00791284" w:rsidRDefault="00BC7A83" w:rsidP="00BC7A83">
            <w:pPr>
              <w:pStyle w:val="a5"/>
              <w:shd w:val="clear" w:color="auto" w:fill="auto"/>
              <w:rPr>
                <w:shd w:val="clear" w:color="auto" w:fill="FFFFFF"/>
              </w:rPr>
            </w:pPr>
            <w:r w:rsidRPr="00791284">
              <w:rPr>
                <w:shd w:val="clear" w:color="auto" w:fill="FFFFFF"/>
              </w:rPr>
              <w:t xml:space="preserve">(Присутствовало </w:t>
            </w:r>
            <w:r>
              <w:rPr>
                <w:shd w:val="clear" w:color="auto" w:fill="FFFFFF"/>
              </w:rPr>
              <w:t>8</w:t>
            </w:r>
            <w:r w:rsidRPr="00791284">
              <w:rPr>
                <w:shd w:val="clear" w:color="auto" w:fill="FFFFFF"/>
              </w:rPr>
              <w:t xml:space="preserve"> человек);</w:t>
            </w:r>
          </w:p>
          <w:p w:rsidR="00BC7A83" w:rsidRDefault="00BC7A83" w:rsidP="00BC7A83">
            <w:pPr>
              <w:pStyle w:val="a5"/>
              <w:shd w:val="clear" w:color="auto" w:fill="auto"/>
              <w:rPr>
                <w:shd w:val="clear" w:color="auto" w:fill="FFFFFF"/>
              </w:rPr>
            </w:pPr>
          </w:p>
          <w:p w:rsidR="00BC7A83" w:rsidRPr="00791284" w:rsidRDefault="00BC7A83" w:rsidP="00BC7A83">
            <w:pPr>
              <w:pStyle w:val="a5"/>
              <w:shd w:val="clear" w:color="auto" w:fill="auto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14.06</w:t>
            </w:r>
            <w:r w:rsidRPr="00791284">
              <w:rPr>
                <w:shd w:val="clear" w:color="auto" w:fill="FFFFFF"/>
              </w:rPr>
              <w:t>.2021 - О соблюдении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коррупции;</w:t>
            </w:r>
          </w:p>
          <w:p w:rsidR="00F85A80" w:rsidRPr="00BC7A83" w:rsidRDefault="00BC7A83" w:rsidP="00BC7A83">
            <w:pPr>
              <w:pStyle w:val="a5"/>
              <w:shd w:val="clear" w:color="auto" w:fill="auto"/>
              <w:rPr>
                <w:shd w:val="clear" w:color="auto" w:fill="FFFFFF"/>
              </w:rPr>
            </w:pPr>
            <w:r w:rsidRPr="00791284">
              <w:rPr>
                <w:shd w:val="clear" w:color="auto" w:fill="FFFFFF"/>
              </w:rPr>
              <w:t xml:space="preserve">(Присутствовало </w:t>
            </w:r>
            <w:r>
              <w:rPr>
                <w:shd w:val="clear" w:color="auto" w:fill="FFFFFF"/>
              </w:rPr>
              <w:t>9</w:t>
            </w:r>
            <w:r w:rsidRPr="00791284">
              <w:rPr>
                <w:shd w:val="clear" w:color="auto" w:fill="FFFFFF"/>
              </w:rPr>
              <w:t xml:space="preserve"> человек);</w:t>
            </w:r>
          </w:p>
        </w:tc>
      </w:tr>
      <w:tr w:rsidR="00F85A80" w:rsidRPr="00791284" w:rsidTr="00E94829">
        <w:trPr>
          <w:trHeight w:val="829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2.12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4E339D" w:rsidRPr="004E339D" w:rsidRDefault="004E339D" w:rsidP="00BC7A83">
            <w:pPr>
              <w:pStyle w:val="a5"/>
              <w:shd w:val="clear" w:color="auto" w:fill="auto"/>
              <w:rPr>
                <w:color w:val="FF0000"/>
                <w:shd w:val="clear" w:color="auto" w:fill="FFFFFF"/>
              </w:rPr>
            </w:pPr>
            <w:proofErr w:type="spellStart"/>
            <w:r w:rsidRPr="004E339D">
              <w:rPr>
                <w:color w:val="FF0000"/>
                <w:shd w:val="clear" w:color="auto" w:fill="FFFFFF"/>
              </w:rPr>
              <w:t>Антикоррупционная</w:t>
            </w:r>
            <w:proofErr w:type="spellEnd"/>
            <w:r w:rsidRPr="004E339D">
              <w:rPr>
                <w:color w:val="FF0000"/>
                <w:shd w:val="clear" w:color="auto" w:fill="FFFFFF"/>
              </w:rPr>
              <w:t xml:space="preserve"> экспертиза проведена в отношении 26 НПА</w:t>
            </w:r>
          </w:p>
          <w:p w:rsidR="004E339D" w:rsidRPr="004E339D" w:rsidRDefault="004E339D" w:rsidP="00BC7A83">
            <w:pPr>
              <w:pStyle w:val="a5"/>
              <w:shd w:val="clear" w:color="auto" w:fill="auto"/>
              <w:rPr>
                <w:color w:val="FF0000"/>
                <w:shd w:val="clear" w:color="auto" w:fill="FFFFFF"/>
              </w:rPr>
            </w:pPr>
            <w:r w:rsidRPr="004E339D">
              <w:rPr>
                <w:color w:val="FF0000"/>
                <w:shd w:val="clear" w:color="auto" w:fill="FFFFFF"/>
              </w:rPr>
              <w:t xml:space="preserve">Количество экспертных заключений – 26, в том числе 12 постановлений администрации -12 </w:t>
            </w:r>
          </w:p>
          <w:p w:rsidR="004E339D" w:rsidRPr="004E339D" w:rsidRDefault="004E339D" w:rsidP="00BC7A83">
            <w:pPr>
              <w:pStyle w:val="a5"/>
              <w:shd w:val="clear" w:color="auto" w:fill="auto"/>
              <w:rPr>
                <w:color w:val="FF0000"/>
                <w:shd w:val="clear" w:color="auto" w:fill="FFFFFF"/>
              </w:rPr>
            </w:pPr>
            <w:r w:rsidRPr="004E339D">
              <w:rPr>
                <w:color w:val="FF0000"/>
                <w:shd w:val="clear" w:color="auto" w:fill="FFFFFF"/>
              </w:rPr>
              <w:t>Решений Совета -14</w:t>
            </w:r>
          </w:p>
          <w:p w:rsidR="00F85A80" w:rsidRPr="004E339D" w:rsidRDefault="004E339D" w:rsidP="004E339D">
            <w:pPr>
              <w:pStyle w:val="a5"/>
              <w:shd w:val="clear" w:color="auto" w:fill="auto"/>
              <w:rPr>
                <w:shd w:val="clear" w:color="auto" w:fill="FFFFFF"/>
              </w:rPr>
            </w:pPr>
            <w:r w:rsidRPr="004E339D">
              <w:rPr>
                <w:color w:val="FF0000"/>
                <w:shd w:val="clear" w:color="auto" w:fill="FFFFFF"/>
              </w:rPr>
              <w:t>Экспертных заключений от независимых экспертов не поступало.</w:t>
            </w:r>
          </w:p>
        </w:tc>
      </w:tr>
      <w:tr w:rsidR="00F85A80" w:rsidRPr="00791284" w:rsidTr="00E94829">
        <w:trPr>
          <w:trHeight w:val="1490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lastRenderedPageBreak/>
              <w:t>2.13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F85A80" w:rsidRPr="00791284" w:rsidRDefault="00EA2B2F" w:rsidP="00EA2B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Сколько правовых актов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утведил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, рассмотрел </w:t>
            </w:r>
            <w:r w:rsidR="001646F7" w:rsidRPr="00791284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Постановление «</w:t>
            </w:r>
            <w:r w:rsidR="001646F7" w:rsidRPr="007912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 утверждении положения о мониторинге правоприменения в органах местного самоуправления Покровского сельского поселения</w:t>
            </w:r>
            <w:r w:rsidR="00A33F68" w:rsidRPr="007912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646F7" w:rsidRPr="007912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Новопокровского района</w:t>
            </w:r>
            <w:r w:rsidR="00A33F68" w:rsidRPr="007912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646F7" w:rsidRPr="00791284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22</w:t>
            </w:r>
            <w:r w:rsidR="00987D57" w:rsidRPr="00791284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.0</w:t>
            </w:r>
            <w:r w:rsidR="001646F7" w:rsidRPr="00791284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7</w:t>
            </w:r>
            <w:r w:rsidR="00987D57" w:rsidRPr="00791284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.2013 №</w:t>
            </w:r>
            <w:r w:rsidR="001646F7" w:rsidRPr="00791284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 61</w:t>
            </w: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 (принято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изменео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, отменено) в</w:t>
            </w:r>
            <w:r w:rsidRPr="007F020D"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106</w:t>
            </w:r>
          </w:p>
        </w:tc>
      </w:tr>
      <w:tr w:rsidR="00F85A80" w:rsidRPr="00791284" w:rsidTr="00E94829">
        <w:trPr>
          <w:trHeight w:val="8384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lastRenderedPageBreak/>
              <w:t>2.14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 xml:space="preserve">Принятие (издание), изменение или признание </w:t>
            </w:r>
            <w:proofErr w:type="gramStart"/>
            <w:r w:rsidRPr="00791284">
              <w:t>утратившими</w:t>
            </w:r>
            <w:proofErr w:type="gramEnd"/>
            <w:r w:rsidRPr="00791284">
              <w:t xml:space="preserve">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BB01DA" w:rsidRPr="00BB01DA" w:rsidRDefault="00BB01DA" w:rsidP="00BB01D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Постановление от 10.12.2022 № 106 </w:t>
            </w:r>
          </w:p>
          <w:p w:rsidR="00BB01DA" w:rsidRPr="00BB01DA" w:rsidRDefault="00BB01DA" w:rsidP="00BB01D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«Об утверждении плана </w:t>
            </w:r>
            <w:proofErr w:type="gramStart"/>
            <w:r w:rsidRPr="00BB01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нормотворческой</w:t>
            </w:r>
            <w:proofErr w:type="gramEnd"/>
            <w:r w:rsidRPr="00BB01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BB01DA" w:rsidRPr="00BB01DA" w:rsidRDefault="00BB01DA" w:rsidP="00BB01D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деятельности администрации </w:t>
            </w:r>
            <w:proofErr w:type="gramStart"/>
            <w:r w:rsidRPr="00BB01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муниципального</w:t>
            </w:r>
            <w:proofErr w:type="gramEnd"/>
          </w:p>
          <w:p w:rsidR="00435913" w:rsidRPr="00BB01DA" w:rsidRDefault="00BB01DA" w:rsidP="00BB01DA">
            <w:pPr>
              <w:pStyle w:val="ConsTitle"/>
              <w:widowControl/>
              <w:tabs>
                <w:tab w:val="left" w:pos="2880"/>
              </w:tabs>
              <w:ind w:right="0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образования Новопокровский район на 2022 год»</w:t>
            </w:r>
          </w:p>
          <w:p w:rsidR="00BB01DA" w:rsidRPr="00BB01DA" w:rsidRDefault="00BB01DA" w:rsidP="00BB01DA">
            <w:pPr>
              <w:pStyle w:val="ConsTitle"/>
              <w:widowControl/>
              <w:tabs>
                <w:tab w:val="left" w:pos="2880"/>
              </w:tabs>
              <w:ind w:right="0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Принято: 7</w:t>
            </w:r>
          </w:p>
          <w:p w:rsidR="00BB01DA" w:rsidRPr="00BB01DA" w:rsidRDefault="00BB01DA" w:rsidP="00BB01DA">
            <w:pPr>
              <w:pStyle w:val="ConsTitle"/>
              <w:widowControl/>
              <w:tabs>
                <w:tab w:val="left" w:pos="2880"/>
              </w:tabs>
              <w:ind w:right="0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Отменено:7</w:t>
            </w:r>
          </w:p>
          <w:p w:rsidR="00BB01DA" w:rsidRPr="00BB01DA" w:rsidRDefault="00BB01DA" w:rsidP="00BB01DA">
            <w:pPr>
              <w:pStyle w:val="ConsTitle"/>
              <w:widowControl/>
              <w:tabs>
                <w:tab w:val="left" w:pos="2880"/>
              </w:tabs>
              <w:ind w:righ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B01DA"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Изменено: 0</w:t>
            </w:r>
          </w:p>
        </w:tc>
      </w:tr>
      <w:tr w:rsidR="00F85A80" w:rsidRPr="00791284" w:rsidTr="00E94829">
        <w:trPr>
          <w:trHeight w:val="2024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lastRenderedPageBreak/>
              <w:t>2.15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proofErr w:type="gramStart"/>
            <w:r w:rsidRPr="00791284"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791284"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Отдел по финансовым вопросам</w:t>
            </w:r>
          </w:p>
        </w:tc>
        <w:tc>
          <w:tcPr>
            <w:tcW w:w="5475" w:type="dxa"/>
            <w:shd w:val="clear" w:color="auto" w:fill="FFFFFF"/>
          </w:tcPr>
          <w:p w:rsidR="00DB0F05" w:rsidRPr="00DB0F05" w:rsidRDefault="00DB0F05" w:rsidP="00DB0F05">
            <w:pPr>
              <w:pStyle w:val="a5"/>
              <w:rPr>
                <w:color w:val="FF0000"/>
              </w:rPr>
            </w:pPr>
            <w:r w:rsidRPr="00DB0F05">
              <w:rPr>
                <w:color w:val="FF0000"/>
              </w:rPr>
              <w:t xml:space="preserve">Утверждены: </w:t>
            </w:r>
          </w:p>
          <w:p w:rsidR="00EA2B2F" w:rsidRPr="00DB0F05" w:rsidRDefault="00DB0F05" w:rsidP="00DB0F05">
            <w:pPr>
              <w:pStyle w:val="a5"/>
              <w:shd w:val="clear" w:color="auto" w:fill="auto"/>
              <w:rPr>
                <w:color w:val="FF0000"/>
              </w:rPr>
            </w:pPr>
            <w:proofErr w:type="gramStart"/>
            <w:r w:rsidRPr="00DB0F05">
              <w:rPr>
                <w:color w:val="FF0000"/>
              </w:rPr>
              <w:t xml:space="preserve">Решение Совета </w:t>
            </w:r>
            <w:r w:rsidRPr="00DB0F05">
              <w:rPr>
                <w:color w:val="FF0000"/>
              </w:rPr>
              <w:t>Покровского</w:t>
            </w:r>
            <w:r w:rsidRPr="00DB0F05">
              <w:rPr>
                <w:color w:val="FF0000"/>
              </w:rPr>
              <w:t xml:space="preserve"> сельского поселения от 2</w:t>
            </w:r>
            <w:r w:rsidRPr="00DB0F05">
              <w:rPr>
                <w:color w:val="FF0000"/>
              </w:rPr>
              <w:t>8</w:t>
            </w:r>
            <w:r w:rsidRPr="00DB0F05">
              <w:rPr>
                <w:color w:val="FF0000"/>
              </w:rPr>
              <w:t>.0</w:t>
            </w:r>
            <w:r w:rsidRPr="00DB0F05">
              <w:rPr>
                <w:color w:val="FF0000"/>
              </w:rPr>
              <w:t>6</w:t>
            </w:r>
            <w:r w:rsidRPr="00DB0F05">
              <w:rPr>
                <w:color w:val="FF0000"/>
              </w:rPr>
              <w:t>.2021 № 7</w:t>
            </w:r>
            <w:r w:rsidRPr="00DB0F05">
              <w:rPr>
                <w:color w:val="FF0000"/>
              </w:rPr>
              <w:t>5</w:t>
            </w:r>
            <w:r w:rsidRPr="00DB0F05">
              <w:rPr>
                <w:color w:val="FF0000"/>
              </w:rPr>
              <w:t xml:space="preserve"> «Об утверждении порядка формирования, ведения, ежегодного дополнения и опубликования Перечня муниципального имущества </w:t>
            </w:r>
            <w:r w:rsidRPr="00DB0F05">
              <w:rPr>
                <w:color w:val="FF0000"/>
              </w:rPr>
              <w:t>Покровского</w:t>
            </w:r>
            <w:r w:rsidRPr="00DB0F05">
              <w:rPr>
                <w:color w:val="FF0000"/>
              </w:rPr>
              <w:t xml:space="preserve">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</w:t>
            </w:r>
            <w:proofErr w:type="gramEnd"/>
            <w:r w:rsidRPr="00DB0F05">
              <w:rPr>
                <w:color w:val="FF0000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  <w:p w:rsidR="00DB0F05" w:rsidRPr="00DB0F05" w:rsidRDefault="00DB0F05" w:rsidP="00DB0F05">
            <w:pPr>
              <w:pStyle w:val="a5"/>
              <w:shd w:val="clear" w:color="auto" w:fill="auto"/>
              <w:rPr>
                <w:color w:val="FF0000"/>
              </w:rPr>
            </w:pPr>
          </w:p>
          <w:p w:rsidR="00DB0F05" w:rsidRPr="00DB0F05" w:rsidRDefault="00DB0F05" w:rsidP="00DB0F05">
            <w:pPr>
              <w:pStyle w:val="a5"/>
              <w:shd w:val="clear" w:color="auto" w:fill="auto"/>
              <w:rPr>
                <w:color w:val="FF0000"/>
              </w:rPr>
            </w:pPr>
            <w:proofErr w:type="gramStart"/>
            <w:r w:rsidRPr="00DB0F05">
              <w:rPr>
                <w:color w:val="FF0000"/>
              </w:rPr>
              <w:t xml:space="preserve">Решение Совета Покровского сельского </w:t>
            </w:r>
            <w:proofErr w:type="spellStart"/>
            <w:r w:rsidRPr="00DB0F05">
              <w:rPr>
                <w:color w:val="FF0000"/>
              </w:rPr>
              <w:t>поселенияот</w:t>
            </w:r>
            <w:proofErr w:type="spellEnd"/>
            <w:r w:rsidRPr="00DB0F05">
              <w:rPr>
                <w:color w:val="FF0000"/>
              </w:rPr>
              <w:t xml:space="preserve"> 25.04.2022 г. № 131 «О внесении изменений в решение Совета Покровского сельского поселения Новопокровского района от 08 июня 2021 года № 75 «Об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 управления, а также имущественных прав субъектов</w:t>
            </w:r>
            <w:proofErr w:type="gramEnd"/>
            <w:r w:rsidRPr="00DB0F05">
              <w:rPr>
                <w:color w:val="FF0000"/>
              </w:rPr>
              <w:t xml:space="preserve">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DB0F05" w:rsidRPr="00DB0F05" w:rsidRDefault="00DB0F05" w:rsidP="00DB0F05">
            <w:pPr>
              <w:pStyle w:val="a5"/>
              <w:shd w:val="clear" w:color="auto" w:fill="auto"/>
              <w:rPr>
                <w:color w:val="FF0000"/>
              </w:rPr>
            </w:pPr>
          </w:p>
          <w:p w:rsidR="00DB0F05" w:rsidRPr="00DB0F05" w:rsidRDefault="00DB0F05" w:rsidP="00DB0F05">
            <w:pPr>
              <w:pStyle w:val="a5"/>
              <w:rPr>
                <w:color w:val="FF0000"/>
              </w:rPr>
            </w:pPr>
            <w:r w:rsidRPr="00DB0F05">
              <w:rPr>
                <w:color w:val="FF0000"/>
              </w:rPr>
              <w:lastRenderedPageBreak/>
              <w:t xml:space="preserve">Постановление администрации от </w:t>
            </w:r>
            <w:r w:rsidRPr="00DB0F05">
              <w:rPr>
                <w:color w:val="FF0000"/>
              </w:rPr>
              <w:t>10</w:t>
            </w:r>
            <w:r w:rsidRPr="00DB0F05">
              <w:rPr>
                <w:color w:val="FF0000"/>
              </w:rPr>
              <w:t>.1</w:t>
            </w:r>
            <w:r w:rsidRPr="00DB0F05">
              <w:rPr>
                <w:color w:val="FF0000"/>
              </w:rPr>
              <w:t>2</w:t>
            </w:r>
            <w:r w:rsidRPr="00DB0F05">
              <w:rPr>
                <w:color w:val="FF0000"/>
              </w:rPr>
              <w:t>.2021 № 1</w:t>
            </w:r>
            <w:r w:rsidRPr="00DB0F05">
              <w:rPr>
                <w:color w:val="FF0000"/>
              </w:rPr>
              <w:t>05</w:t>
            </w:r>
            <w:r w:rsidRPr="00DB0F05">
              <w:rPr>
                <w:color w:val="FF0000"/>
              </w:rPr>
              <w:t xml:space="preserve">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</w:t>
            </w:r>
          </w:p>
          <w:p w:rsidR="00DB0F05" w:rsidRPr="00DB0F05" w:rsidRDefault="00DB0F05" w:rsidP="00DB0F05">
            <w:pPr>
              <w:pStyle w:val="a5"/>
              <w:rPr>
                <w:color w:val="FF0000"/>
              </w:rPr>
            </w:pPr>
            <w:r w:rsidRPr="00DB0F05">
              <w:rPr>
                <w:color w:val="FF0000"/>
              </w:rPr>
              <w:t>субъектов малого и среднего предпринимательства,</w:t>
            </w:r>
          </w:p>
          <w:p w:rsidR="00DB0F05" w:rsidRPr="00DB0F05" w:rsidRDefault="00DB0F05" w:rsidP="00DB0F05">
            <w:pPr>
              <w:pStyle w:val="a5"/>
              <w:rPr>
                <w:color w:val="FF0000"/>
              </w:rPr>
            </w:pPr>
            <w:r w:rsidRPr="00DB0F05">
              <w:rPr>
                <w:color w:val="FF0000"/>
              </w:rPr>
              <w:t xml:space="preserve">а также физическим лицам, не являющимся индивидуальными предпринимателями и применяющим </w:t>
            </w:r>
            <w:proofErr w:type="gramStart"/>
            <w:r w:rsidRPr="00DB0F05">
              <w:rPr>
                <w:color w:val="FF0000"/>
              </w:rPr>
              <w:t>специальный</w:t>
            </w:r>
            <w:proofErr w:type="gramEnd"/>
          </w:p>
          <w:p w:rsidR="00DB0F05" w:rsidRPr="00DB0F05" w:rsidRDefault="00DB0F05" w:rsidP="00DB0F05">
            <w:pPr>
              <w:pStyle w:val="a5"/>
              <w:rPr>
                <w:color w:val="FF0000"/>
              </w:rPr>
            </w:pPr>
            <w:r w:rsidRPr="00DB0F05">
              <w:rPr>
                <w:color w:val="FF0000"/>
              </w:rPr>
              <w:t>налоговый режим «Налог на профессиональный доход»</w:t>
            </w:r>
          </w:p>
          <w:p w:rsidR="00DB0F05" w:rsidRPr="00DB0F05" w:rsidRDefault="00DB0F05" w:rsidP="00DB0F05">
            <w:pPr>
              <w:pStyle w:val="a5"/>
              <w:rPr>
                <w:color w:val="FF0000"/>
              </w:rPr>
            </w:pPr>
            <w:r w:rsidRPr="00DB0F05">
              <w:rPr>
                <w:color w:val="FF0000"/>
              </w:rPr>
              <w:t xml:space="preserve">на территории </w:t>
            </w:r>
            <w:r w:rsidRPr="00DB0F05">
              <w:rPr>
                <w:color w:val="FF0000"/>
              </w:rPr>
              <w:t>Покровского</w:t>
            </w:r>
            <w:r w:rsidRPr="00DB0F05">
              <w:rPr>
                <w:color w:val="FF0000"/>
              </w:rPr>
              <w:t xml:space="preserve"> сельского поселения</w:t>
            </w:r>
          </w:p>
          <w:p w:rsidR="00DB0F05" w:rsidRPr="00DB0F05" w:rsidRDefault="00DB0F05" w:rsidP="00DB0F05">
            <w:pPr>
              <w:pStyle w:val="a5"/>
              <w:shd w:val="clear" w:color="auto" w:fill="auto"/>
              <w:rPr>
                <w:color w:val="FF0000"/>
              </w:rPr>
            </w:pPr>
            <w:r w:rsidRPr="00DB0F05">
              <w:rPr>
                <w:color w:val="FF0000"/>
              </w:rPr>
              <w:t>Новопокровского района»</w:t>
            </w:r>
          </w:p>
          <w:p w:rsidR="00DB0F05" w:rsidRPr="00DB0F05" w:rsidRDefault="00DB0F05" w:rsidP="00DB0F05">
            <w:pPr>
              <w:pStyle w:val="a5"/>
              <w:shd w:val="clear" w:color="auto" w:fill="auto"/>
              <w:rPr>
                <w:color w:val="FF0000"/>
              </w:rPr>
            </w:pPr>
          </w:p>
          <w:p w:rsidR="00DB0F05" w:rsidRPr="00DB0F05" w:rsidRDefault="00DB0F05" w:rsidP="00DB0F05">
            <w:pPr>
              <w:pStyle w:val="a5"/>
              <w:shd w:val="clear" w:color="auto" w:fill="auto"/>
              <w:rPr>
                <w:color w:val="FF0000"/>
              </w:rPr>
            </w:pPr>
            <w:r w:rsidRPr="00DB0F05">
              <w:rPr>
                <w:color w:val="FF0000"/>
              </w:rPr>
              <w:t xml:space="preserve">Имущество, предоставляемое для оказания поддержки субъектам малого и среднего предпринимательства, а также физическим лицам, не </w:t>
            </w:r>
            <w:proofErr w:type="gramStart"/>
            <w:r w:rsidRPr="00DB0F05">
              <w:rPr>
                <w:color w:val="FF0000"/>
              </w:rPr>
              <w:t>являющихся</w:t>
            </w:r>
            <w:proofErr w:type="gramEnd"/>
            <w:r w:rsidRPr="00DB0F05">
              <w:rPr>
                <w:color w:val="FF0000"/>
              </w:rPr>
              <w:t xml:space="preserve"> индивидуальными предпринимателями и применяющим специальный налоговый режим «Налог на профессиональный доход» отсутствует.</w:t>
            </w:r>
          </w:p>
          <w:p w:rsidR="00DB0F05" w:rsidRPr="00DB0F05" w:rsidRDefault="00DB0F05" w:rsidP="00DB0F05">
            <w:pPr>
              <w:pStyle w:val="a5"/>
              <w:shd w:val="clear" w:color="auto" w:fill="auto"/>
            </w:pPr>
          </w:p>
        </w:tc>
      </w:tr>
      <w:tr w:rsidR="00F85A80" w:rsidRPr="00791284" w:rsidTr="00E94829">
        <w:trPr>
          <w:trHeight w:val="999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spacing w:before="80"/>
            </w:pPr>
            <w:r w:rsidRPr="00791284">
              <w:lastRenderedPageBreak/>
              <w:t>2.16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spacing w:before="100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spacing w:before="120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F85A80" w:rsidRPr="00BB7984" w:rsidRDefault="001159D6" w:rsidP="00F85A80">
            <w:pPr>
              <w:pStyle w:val="a5"/>
              <w:shd w:val="clear" w:color="auto" w:fill="auto"/>
              <w:rPr>
                <w:color w:val="FF0000"/>
              </w:rPr>
            </w:pPr>
            <w:r w:rsidRPr="00BB7984">
              <w:rPr>
                <w:color w:val="FF0000"/>
              </w:rPr>
              <w:t xml:space="preserve">Постановление администрации </w:t>
            </w:r>
            <w:proofErr w:type="spellStart"/>
            <w:r w:rsidRPr="00BB7984">
              <w:rPr>
                <w:color w:val="FF0000"/>
              </w:rPr>
              <w:t>Покровкого</w:t>
            </w:r>
            <w:proofErr w:type="spellEnd"/>
            <w:r w:rsidRPr="00BB7984">
              <w:rPr>
                <w:color w:val="FF0000"/>
              </w:rPr>
              <w:t xml:space="preserve"> сельского поселения Новопокровского района 02.09.2019  № 87</w:t>
            </w:r>
          </w:p>
          <w:p w:rsidR="001159D6" w:rsidRPr="00BB7984" w:rsidRDefault="001159D6" w:rsidP="001159D6">
            <w:pPr>
              <w:ind w:right="56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B798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Покровского</w:t>
            </w:r>
          </w:p>
          <w:p w:rsidR="001159D6" w:rsidRPr="00BB7984" w:rsidRDefault="001159D6" w:rsidP="001159D6">
            <w:pPr>
              <w:ind w:right="56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B798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сельского поселения Новопокровского района</w:t>
            </w:r>
          </w:p>
          <w:p w:rsidR="001159D6" w:rsidRPr="00BB7984" w:rsidRDefault="001159D6" w:rsidP="001159D6">
            <w:pPr>
              <w:ind w:right="56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B798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 представления указанными лицами</w:t>
            </w:r>
          </w:p>
          <w:p w:rsidR="001159D6" w:rsidRPr="00BB7984" w:rsidRDefault="001159D6" w:rsidP="001159D6">
            <w:pPr>
              <w:ind w:right="56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B798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данной информации.</w:t>
            </w:r>
          </w:p>
          <w:p w:rsidR="001159D6" w:rsidRPr="00BB7984" w:rsidRDefault="001159D6" w:rsidP="00F85A80">
            <w:pPr>
              <w:pStyle w:val="a5"/>
              <w:shd w:val="clear" w:color="auto" w:fill="auto"/>
              <w:rPr>
                <w:color w:val="FF0000"/>
              </w:rPr>
            </w:pPr>
          </w:p>
          <w:p w:rsidR="00D31934" w:rsidRPr="00BB7984" w:rsidRDefault="00BB7984" w:rsidP="00F85A80">
            <w:pPr>
              <w:pStyle w:val="a5"/>
              <w:shd w:val="clear" w:color="auto" w:fill="auto"/>
              <w:rPr>
                <w:color w:val="FF0000"/>
              </w:rPr>
            </w:pPr>
            <w:r w:rsidRPr="00BB7984">
              <w:rPr>
                <w:color w:val="FF0000"/>
              </w:rPr>
              <w:t xml:space="preserve">Сведения о среднемесячной заработной плате </w:t>
            </w:r>
            <w:r w:rsidRPr="00BB7984">
              <w:rPr>
                <w:color w:val="FF0000"/>
              </w:rPr>
              <w:lastRenderedPageBreak/>
              <w:t>предоставили 3 человека</w:t>
            </w:r>
          </w:p>
          <w:p w:rsidR="00D31934" w:rsidRPr="00BB7984" w:rsidRDefault="00D31934" w:rsidP="00F85A80">
            <w:pPr>
              <w:pStyle w:val="a5"/>
              <w:shd w:val="clear" w:color="auto" w:fill="auto"/>
              <w:rPr>
                <w:color w:val="FF0000"/>
              </w:rPr>
            </w:pPr>
            <w:r w:rsidRPr="00BB7984">
              <w:rPr>
                <w:color w:val="FF0000"/>
              </w:rPr>
              <w:t>Сведений о д</w:t>
            </w:r>
            <w:r w:rsidR="00BB7984" w:rsidRPr="00BB7984">
              <w:rPr>
                <w:color w:val="FF0000"/>
              </w:rPr>
              <w:t>о</w:t>
            </w:r>
            <w:r w:rsidRPr="00BB7984">
              <w:rPr>
                <w:color w:val="FF0000"/>
              </w:rPr>
              <w:t xml:space="preserve">ходах </w:t>
            </w:r>
            <w:r w:rsidR="00BB7984" w:rsidRPr="00BB7984">
              <w:rPr>
                <w:color w:val="FF0000"/>
              </w:rPr>
              <w:t>предоставили 3 человека</w:t>
            </w:r>
          </w:p>
          <w:p w:rsidR="00D31934" w:rsidRPr="00BB7984" w:rsidRDefault="00BB7984" w:rsidP="00F85A80">
            <w:pPr>
              <w:pStyle w:val="a5"/>
              <w:shd w:val="clear" w:color="auto" w:fill="auto"/>
              <w:rPr>
                <w:color w:val="FF0000"/>
              </w:rPr>
            </w:pPr>
            <w:r w:rsidRPr="00BB7984">
              <w:rPr>
                <w:color w:val="FF0000"/>
              </w:rPr>
              <w:t>Руководителей МУ с начала года не поступало.</w:t>
            </w:r>
          </w:p>
          <w:p w:rsidR="00BB7984" w:rsidRPr="00BB7984" w:rsidRDefault="00BB7984" w:rsidP="00BB7984">
            <w:pPr>
              <w:pStyle w:val="a5"/>
              <w:shd w:val="clear" w:color="auto" w:fill="auto"/>
              <w:rPr>
                <w:color w:val="FF0000"/>
                <w:shd w:val="clear" w:color="auto" w:fill="FFFFFF"/>
              </w:rPr>
            </w:pPr>
          </w:p>
          <w:p w:rsidR="00D31934" w:rsidRPr="00791284" w:rsidRDefault="00BB7984" w:rsidP="00BB7984">
            <w:pPr>
              <w:pStyle w:val="a5"/>
              <w:shd w:val="clear" w:color="auto" w:fill="auto"/>
            </w:pPr>
            <w:r w:rsidRPr="00BB7984">
              <w:rPr>
                <w:color w:val="FF0000"/>
                <w:shd w:val="clear" w:color="auto" w:fill="FFFFFF"/>
              </w:rPr>
              <w:t>Совещание с руководителями МУ Покровского СП проводилось 04.04.20212  (присутствовало 3 человека)</w:t>
            </w:r>
          </w:p>
        </w:tc>
      </w:tr>
      <w:tr w:rsidR="00F85A80" w:rsidRPr="00791284" w:rsidTr="00E94829">
        <w:trPr>
          <w:trHeight w:val="2277"/>
          <w:jc w:val="center"/>
        </w:trPr>
        <w:tc>
          <w:tcPr>
            <w:tcW w:w="512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spacing w:before="100"/>
            </w:pPr>
            <w:r w:rsidRPr="00791284">
              <w:lastRenderedPageBreak/>
              <w:t>2.17</w:t>
            </w:r>
          </w:p>
        </w:tc>
        <w:tc>
          <w:tcPr>
            <w:tcW w:w="5311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690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spacing w:before="100"/>
            </w:pPr>
            <w:r w:rsidRPr="00791284">
              <w:t>В течении</w:t>
            </w:r>
          </w:p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>года</w:t>
            </w:r>
          </w:p>
        </w:tc>
        <w:tc>
          <w:tcPr>
            <w:tcW w:w="2006" w:type="dxa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  <w:spacing w:before="100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BB7984" w:rsidRPr="00BB7984" w:rsidRDefault="00BB7984" w:rsidP="00F85A80">
            <w:pPr>
              <w:pStyle w:val="a5"/>
              <w:shd w:val="clear" w:color="auto" w:fill="auto"/>
              <w:rPr>
                <w:color w:val="FF0000"/>
              </w:rPr>
            </w:pPr>
            <w:r w:rsidRPr="00BB7984">
              <w:rPr>
                <w:color w:val="FF0000"/>
              </w:rPr>
              <w:t>Информация размещена на официальном сайте администрации Покровского сельского поселения</w:t>
            </w:r>
          </w:p>
          <w:p w:rsidR="00BB7984" w:rsidRDefault="00BB7984" w:rsidP="00F85A80">
            <w:pPr>
              <w:pStyle w:val="a5"/>
              <w:shd w:val="clear" w:color="auto" w:fill="auto"/>
              <w:rPr>
                <w:color w:val="FF0000"/>
              </w:rPr>
            </w:pPr>
            <w:hyperlink r:id="rId6" w:history="1">
              <w:r w:rsidRPr="00BB7984">
                <w:rPr>
                  <w:rStyle w:val="ad"/>
                  <w:color w:val="FF0000"/>
                </w:rPr>
                <w:t>https://admpokrovskoesp.ru/kontakty</w:t>
              </w:r>
            </w:hyperlink>
          </w:p>
          <w:p w:rsidR="00DB0F05" w:rsidRPr="00791284" w:rsidRDefault="00DB0F05" w:rsidP="00F85A80">
            <w:pPr>
              <w:pStyle w:val="a5"/>
              <w:shd w:val="clear" w:color="auto" w:fill="auto"/>
            </w:pPr>
            <w:r>
              <w:rPr>
                <w:color w:val="FF0000"/>
              </w:rPr>
              <w:t>В первом полугодии 2022 года информация о фактах коррупции не поступала</w:t>
            </w:r>
          </w:p>
        </w:tc>
      </w:tr>
      <w:tr w:rsidR="00F85A80" w:rsidRPr="00791284" w:rsidTr="00E94829">
        <w:trPr>
          <w:trHeight w:hRule="exact" w:val="579"/>
          <w:jc w:val="center"/>
        </w:trPr>
        <w:tc>
          <w:tcPr>
            <w:tcW w:w="14994" w:type="dxa"/>
            <w:gridSpan w:val="5"/>
            <w:shd w:val="clear" w:color="auto" w:fill="FFFFFF"/>
          </w:tcPr>
          <w:p w:rsidR="00F85A80" w:rsidRPr="00791284" w:rsidRDefault="00F85A80" w:rsidP="00F85A80">
            <w:pPr>
              <w:pStyle w:val="a5"/>
              <w:shd w:val="clear" w:color="auto" w:fill="auto"/>
            </w:pPr>
            <w:r w:rsidRPr="00791284">
              <w:t xml:space="preserve">3 Совершенствование взаимодействия администрации </w:t>
            </w:r>
            <w:r w:rsidR="001646F7" w:rsidRPr="00791284">
              <w:t>Покровского</w:t>
            </w:r>
            <w:r w:rsidRPr="00791284">
              <w:t xml:space="preserve"> сельского поселения Новопокровского со средствами массовой информации, населением и институтами гражданского общества по вопросам противодействия коррупции</w:t>
            </w:r>
            <w:r w:rsidR="00E47BEC" w:rsidRPr="00791284">
              <w:t xml:space="preserve">    </w:t>
            </w:r>
          </w:p>
        </w:tc>
      </w:tr>
      <w:tr w:rsidR="009D092B" w:rsidRPr="00791284" w:rsidTr="00E94829">
        <w:trPr>
          <w:trHeight w:val="1082"/>
          <w:jc w:val="center"/>
        </w:trPr>
        <w:tc>
          <w:tcPr>
            <w:tcW w:w="512" w:type="dxa"/>
            <w:shd w:val="clear" w:color="auto" w:fill="FFFFFF"/>
          </w:tcPr>
          <w:p w:rsidR="009D092B" w:rsidRPr="00791284" w:rsidRDefault="009D092B" w:rsidP="009D092B">
            <w:pPr>
              <w:pStyle w:val="a5"/>
              <w:shd w:val="clear" w:color="auto" w:fill="auto"/>
              <w:spacing w:before="100"/>
            </w:pPr>
            <w:r w:rsidRPr="00791284">
              <w:t>3.1</w:t>
            </w:r>
          </w:p>
        </w:tc>
        <w:tc>
          <w:tcPr>
            <w:tcW w:w="5311" w:type="dxa"/>
            <w:shd w:val="clear" w:color="auto" w:fill="FFFFFF"/>
          </w:tcPr>
          <w:p w:rsidR="009D092B" w:rsidRPr="00791284" w:rsidRDefault="009D092B" w:rsidP="009D092B">
            <w:pPr>
              <w:pStyle w:val="a5"/>
              <w:shd w:val="clear" w:color="auto" w:fill="auto"/>
            </w:pPr>
            <w:r w:rsidRPr="00791284">
              <w:t>Создание и продвижение социальной антикоррупционной рекламы, осуществлен</w:t>
            </w:r>
            <w:r w:rsidR="00987D57" w:rsidRPr="00791284">
              <w:t>ие комплекса иных информационно-</w:t>
            </w:r>
            <w:r w:rsidRPr="00791284">
              <w:t>просветительских мероприятий антикоррупционной направленности</w:t>
            </w:r>
          </w:p>
        </w:tc>
        <w:tc>
          <w:tcPr>
            <w:tcW w:w="1690" w:type="dxa"/>
            <w:shd w:val="clear" w:color="auto" w:fill="FFFFFF"/>
          </w:tcPr>
          <w:p w:rsidR="009D092B" w:rsidRPr="00791284" w:rsidRDefault="009D092B" w:rsidP="009D092B">
            <w:pPr>
              <w:pStyle w:val="a5"/>
              <w:shd w:val="clear" w:color="auto" w:fill="auto"/>
              <w:spacing w:before="100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9D092B" w:rsidRPr="00791284" w:rsidRDefault="009D092B" w:rsidP="009D092B">
            <w:pPr>
              <w:pStyle w:val="a5"/>
              <w:shd w:val="clear" w:color="auto" w:fill="auto"/>
              <w:spacing w:before="100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D31934" w:rsidRDefault="00503C09" w:rsidP="00503C09">
            <w:pPr>
              <w:pStyle w:val="a5"/>
              <w:shd w:val="clear" w:color="auto" w:fill="auto"/>
              <w:rPr>
                <w:color w:val="FF0000"/>
              </w:rPr>
            </w:pPr>
            <w:r w:rsidRPr="00503C09">
              <w:rPr>
                <w:color w:val="FF0000"/>
              </w:rPr>
              <w:t xml:space="preserve">Информационные материалы антикоррупционной направленности размещается на официальном сайте, а также в </w:t>
            </w:r>
            <w:proofErr w:type="spellStart"/>
            <w:r w:rsidRPr="00503C09">
              <w:rPr>
                <w:color w:val="FF0000"/>
              </w:rPr>
              <w:t>аккаунтах</w:t>
            </w:r>
            <w:proofErr w:type="spellEnd"/>
            <w:r w:rsidRPr="00503C09">
              <w:rPr>
                <w:color w:val="FF0000"/>
              </w:rPr>
              <w:t xml:space="preserve"> социальных сетей администрации Покровского сельского поселения</w:t>
            </w:r>
          </w:p>
          <w:p w:rsidR="00DB0F05" w:rsidRPr="00503C09" w:rsidRDefault="00DB0F05" w:rsidP="00DB0F05">
            <w:pPr>
              <w:pStyle w:val="a5"/>
              <w:shd w:val="clear" w:color="auto" w:fill="auto"/>
              <w:rPr>
                <w:color w:val="FF0000"/>
              </w:rPr>
            </w:pPr>
          </w:p>
        </w:tc>
      </w:tr>
      <w:tr w:rsidR="009D092B" w:rsidRPr="00791284" w:rsidTr="00E94829">
        <w:trPr>
          <w:trHeight w:val="2118"/>
          <w:jc w:val="center"/>
        </w:trPr>
        <w:tc>
          <w:tcPr>
            <w:tcW w:w="512" w:type="dxa"/>
            <w:shd w:val="clear" w:color="auto" w:fill="FFFFFF"/>
          </w:tcPr>
          <w:p w:rsidR="009D092B" w:rsidRPr="00791284" w:rsidRDefault="009D092B" w:rsidP="009D092B">
            <w:pPr>
              <w:pStyle w:val="a5"/>
              <w:shd w:val="clear" w:color="auto" w:fill="auto"/>
              <w:spacing w:before="100"/>
            </w:pPr>
            <w:r w:rsidRPr="00791284">
              <w:t>3.2</w:t>
            </w:r>
          </w:p>
        </w:tc>
        <w:tc>
          <w:tcPr>
            <w:tcW w:w="5311" w:type="dxa"/>
            <w:shd w:val="clear" w:color="auto" w:fill="FFFFFF"/>
          </w:tcPr>
          <w:p w:rsidR="009D092B" w:rsidRPr="00791284" w:rsidRDefault="009D092B" w:rsidP="009D092B">
            <w:pPr>
              <w:pStyle w:val="a5"/>
              <w:shd w:val="clear" w:color="auto" w:fill="auto"/>
            </w:pPr>
            <w:r w:rsidRPr="00791284"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1690" w:type="dxa"/>
            <w:shd w:val="clear" w:color="auto" w:fill="FFFFFF"/>
          </w:tcPr>
          <w:p w:rsidR="009D092B" w:rsidRPr="00791284" w:rsidRDefault="009D092B" w:rsidP="009D092B">
            <w:pPr>
              <w:pStyle w:val="a5"/>
              <w:shd w:val="clear" w:color="auto" w:fill="auto"/>
              <w:spacing w:before="100"/>
            </w:pPr>
            <w:r w:rsidRPr="00791284">
              <w:t>в течение года</w:t>
            </w:r>
          </w:p>
        </w:tc>
        <w:tc>
          <w:tcPr>
            <w:tcW w:w="2006" w:type="dxa"/>
            <w:shd w:val="clear" w:color="auto" w:fill="FFFFFF"/>
          </w:tcPr>
          <w:p w:rsidR="009D092B" w:rsidRPr="00791284" w:rsidRDefault="009D092B" w:rsidP="009D092B">
            <w:pPr>
              <w:pStyle w:val="a5"/>
              <w:shd w:val="clear" w:color="auto" w:fill="auto"/>
              <w:spacing w:before="100"/>
            </w:pPr>
            <w:r w:rsidRPr="00791284">
              <w:t>Отдел по общим вопросам</w:t>
            </w:r>
          </w:p>
        </w:tc>
        <w:tc>
          <w:tcPr>
            <w:tcW w:w="5475" w:type="dxa"/>
            <w:shd w:val="clear" w:color="auto" w:fill="FFFFFF"/>
          </w:tcPr>
          <w:p w:rsidR="00503C09" w:rsidRPr="00503C09" w:rsidRDefault="00503C09" w:rsidP="00503C09">
            <w:pPr>
              <w:pStyle w:val="a5"/>
              <w:shd w:val="clear" w:color="auto" w:fill="auto"/>
              <w:rPr>
                <w:color w:val="FF0000"/>
              </w:rPr>
            </w:pPr>
            <w:r w:rsidRPr="00503C09">
              <w:rPr>
                <w:color w:val="FF0000"/>
              </w:rPr>
              <w:t>Соглашения с некоммерческими организациями не заключались.</w:t>
            </w:r>
            <w:r w:rsidR="00D31934" w:rsidRPr="00503C09">
              <w:rPr>
                <w:color w:val="FF0000"/>
              </w:rPr>
              <w:t xml:space="preserve"> </w:t>
            </w:r>
          </w:p>
          <w:p w:rsidR="00503C09" w:rsidRPr="00503C09" w:rsidRDefault="00503C09" w:rsidP="00503C09">
            <w:pPr>
              <w:pStyle w:val="a5"/>
              <w:shd w:val="clear" w:color="auto" w:fill="auto"/>
              <w:rPr>
                <w:color w:val="FF0000"/>
              </w:rPr>
            </w:pPr>
            <w:r w:rsidRPr="00503C09">
              <w:rPr>
                <w:color w:val="FF0000"/>
              </w:rPr>
              <w:t>Материалы антикоррупционной направленности размещается на информационных стендах администрации и муниципальных учреждений Покровского сельского поселения</w:t>
            </w:r>
            <w:r w:rsidR="00D31934" w:rsidRPr="00503C09">
              <w:rPr>
                <w:color w:val="FF0000"/>
              </w:rPr>
              <w:t xml:space="preserve">. </w:t>
            </w:r>
          </w:p>
          <w:p w:rsidR="00503C09" w:rsidRPr="00503C09" w:rsidRDefault="00503C09" w:rsidP="00503C09">
            <w:pPr>
              <w:pStyle w:val="a5"/>
              <w:shd w:val="clear" w:color="auto" w:fill="auto"/>
              <w:rPr>
                <w:color w:val="FF0000"/>
              </w:rPr>
            </w:pPr>
            <w:r w:rsidRPr="00503C09">
              <w:rPr>
                <w:color w:val="FF0000"/>
              </w:rPr>
              <w:t>Проводится разъяснительная работа с председателями ТОС в целях информирования населения о мерах по противодействию коррупции.</w:t>
            </w:r>
          </w:p>
          <w:p w:rsidR="009D092B" w:rsidRPr="00503C09" w:rsidRDefault="00503C09" w:rsidP="00503C09">
            <w:pPr>
              <w:pStyle w:val="a5"/>
              <w:shd w:val="clear" w:color="auto" w:fill="auto"/>
              <w:rPr>
                <w:color w:val="FF0000"/>
              </w:rPr>
            </w:pPr>
            <w:r w:rsidRPr="00503C09">
              <w:rPr>
                <w:color w:val="FF0000"/>
              </w:rPr>
              <w:t>Проведены совещания с председателями ТОС:</w:t>
            </w:r>
          </w:p>
          <w:p w:rsidR="00503C09" w:rsidRPr="00503C09" w:rsidRDefault="00503C09" w:rsidP="00503C09">
            <w:pPr>
              <w:pStyle w:val="a5"/>
              <w:shd w:val="clear" w:color="auto" w:fill="auto"/>
              <w:rPr>
                <w:color w:val="FF0000"/>
                <w:shd w:val="clear" w:color="auto" w:fill="FFFFFF"/>
              </w:rPr>
            </w:pPr>
          </w:p>
          <w:p w:rsidR="00503C09" w:rsidRPr="00503C09" w:rsidRDefault="00503C09" w:rsidP="00503C09">
            <w:pPr>
              <w:pStyle w:val="a5"/>
              <w:shd w:val="clear" w:color="auto" w:fill="auto"/>
              <w:rPr>
                <w:b/>
                <w:color w:val="FF0000"/>
                <w:shd w:val="clear" w:color="auto" w:fill="FFFFFF"/>
              </w:rPr>
            </w:pPr>
            <w:r w:rsidRPr="00503C09">
              <w:rPr>
                <w:color w:val="FF0000"/>
                <w:shd w:val="clear" w:color="auto" w:fill="FFFFFF"/>
              </w:rPr>
              <w:lastRenderedPageBreak/>
              <w:t xml:space="preserve">11.02.2022 - </w:t>
            </w:r>
            <w:r w:rsidRPr="00503C09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r w:rsidRPr="00503C09">
              <w:rPr>
                <w:color w:val="FF0000"/>
                <w:shd w:val="clear" w:color="auto" w:fill="FFFFFF"/>
              </w:rPr>
              <w:t>(Присутствовало 6 человек);</w:t>
            </w:r>
          </w:p>
          <w:p w:rsidR="00503C09" w:rsidRPr="00503C09" w:rsidRDefault="00503C09" w:rsidP="00503C09">
            <w:pPr>
              <w:pStyle w:val="a5"/>
              <w:shd w:val="clear" w:color="auto" w:fill="auto"/>
              <w:rPr>
                <w:color w:val="FF0000"/>
                <w:shd w:val="clear" w:color="auto" w:fill="FFFFFF"/>
              </w:rPr>
            </w:pPr>
          </w:p>
          <w:p w:rsidR="00503C09" w:rsidRPr="00791284" w:rsidRDefault="00503C09" w:rsidP="00503C09">
            <w:pPr>
              <w:pStyle w:val="a5"/>
              <w:shd w:val="clear" w:color="auto" w:fill="auto"/>
            </w:pPr>
            <w:r w:rsidRPr="00503C09">
              <w:rPr>
                <w:color w:val="FF0000"/>
                <w:shd w:val="clear" w:color="auto" w:fill="FFFFFF"/>
              </w:rPr>
              <w:t>14.06.2021 - (Присутствовало 6 человек);</w:t>
            </w:r>
          </w:p>
        </w:tc>
      </w:tr>
    </w:tbl>
    <w:p w:rsidR="003E5A9E" w:rsidRPr="009D629F" w:rsidRDefault="003E5A9E">
      <w:pPr>
        <w:rPr>
          <w:color w:val="auto"/>
        </w:rPr>
      </w:pPr>
    </w:p>
    <w:sectPr w:rsidR="003E5A9E" w:rsidRPr="009D629F" w:rsidSect="00F85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A80"/>
    <w:rsid w:val="00006290"/>
    <w:rsid w:val="00025A71"/>
    <w:rsid w:val="00064E3E"/>
    <w:rsid w:val="000A6F5C"/>
    <w:rsid w:val="00113566"/>
    <w:rsid w:val="001159D6"/>
    <w:rsid w:val="001172D9"/>
    <w:rsid w:val="00137B39"/>
    <w:rsid w:val="001646F7"/>
    <w:rsid w:val="002171F7"/>
    <w:rsid w:val="00260637"/>
    <w:rsid w:val="00273AC3"/>
    <w:rsid w:val="003A45B8"/>
    <w:rsid w:val="003E5A9E"/>
    <w:rsid w:val="0040106D"/>
    <w:rsid w:val="00435913"/>
    <w:rsid w:val="004641C4"/>
    <w:rsid w:val="004956EE"/>
    <w:rsid w:val="00496A08"/>
    <w:rsid w:val="004A7305"/>
    <w:rsid w:val="004E339D"/>
    <w:rsid w:val="005012C0"/>
    <w:rsid w:val="00503C09"/>
    <w:rsid w:val="005B30C6"/>
    <w:rsid w:val="007571AC"/>
    <w:rsid w:val="00791284"/>
    <w:rsid w:val="007F020D"/>
    <w:rsid w:val="007F4F02"/>
    <w:rsid w:val="009477A4"/>
    <w:rsid w:val="00987D57"/>
    <w:rsid w:val="009A26E7"/>
    <w:rsid w:val="009D092B"/>
    <w:rsid w:val="009D629F"/>
    <w:rsid w:val="00A02A37"/>
    <w:rsid w:val="00A131F7"/>
    <w:rsid w:val="00A33F68"/>
    <w:rsid w:val="00AD1015"/>
    <w:rsid w:val="00AE0F75"/>
    <w:rsid w:val="00B45143"/>
    <w:rsid w:val="00B4732E"/>
    <w:rsid w:val="00BB01DA"/>
    <w:rsid w:val="00BB5747"/>
    <w:rsid w:val="00BB7984"/>
    <w:rsid w:val="00BB7F1D"/>
    <w:rsid w:val="00BC7A83"/>
    <w:rsid w:val="00C3644B"/>
    <w:rsid w:val="00CF0087"/>
    <w:rsid w:val="00CF311B"/>
    <w:rsid w:val="00D31934"/>
    <w:rsid w:val="00DA0233"/>
    <w:rsid w:val="00DA04B9"/>
    <w:rsid w:val="00DB0F05"/>
    <w:rsid w:val="00DB73F6"/>
    <w:rsid w:val="00DD3B3F"/>
    <w:rsid w:val="00E0691B"/>
    <w:rsid w:val="00E17B0C"/>
    <w:rsid w:val="00E47BEC"/>
    <w:rsid w:val="00E50946"/>
    <w:rsid w:val="00E6643C"/>
    <w:rsid w:val="00E94829"/>
    <w:rsid w:val="00EA2B2F"/>
    <w:rsid w:val="00F26562"/>
    <w:rsid w:val="00F60247"/>
    <w:rsid w:val="00F81551"/>
    <w:rsid w:val="00F85A80"/>
    <w:rsid w:val="00FC5931"/>
    <w:rsid w:val="00FE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A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2171F7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85A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F85A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F85A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85A8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F85A8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F85A8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137B39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styleId="a7">
    <w:name w:val="No Spacing"/>
    <w:link w:val="a8"/>
    <w:qFormat/>
    <w:rsid w:val="00E50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E50946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04B9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DA04B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71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b">
    <w:name w:val="Body Text Indent"/>
    <w:basedOn w:val="a"/>
    <w:link w:val="ac"/>
    <w:rsid w:val="00BB5747"/>
    <w:pPr>
      <w:widowControl/>
      <w:ind w:left="558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c">
    <w:name w:val="Основной текст с отступом Знак"/>
    <w:basedOn w:val="a0"/>
    <w:link w:val="ab"/>
    <w:rsid w:val="00BB57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B57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BB798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B7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ConsPlusTitle">
    <w:name w:val="ConsPlusTitle"/>
    <w:rsid w:val="00757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pokrovskoesp.ru/kontakty" TargetMode="External"/><Relationship Id="rId5" Type="http://schemas.openxmlformats.org/officeDocument/2006/relationships/hyperlink" Target="https://admpokrovskoesp.ru/" TargetMode="External"/><Relationship Id="rId4" Type="http://schemas.openxmlformats.org/officeDocument/2006/relationships/hyperlink" Target="https://admpokr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15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DELL</cp:lastModifiedBy>
  <cp:revision>13</cp:revision>
  <dcterms:created xsi:type="dcterms:W3CDTF">2021-12-10T05:34:00Z</dcterms:created>
  <dcterms:modified xsi:type="dcterms:W3CDTF">2022-06-29T16:01:00Z</dcterms:modified>
</cp:coreProperties>
</file>